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A86C9" w14:textId="69B0DB7B" w:rsidR="009B35E3" w:rsidRPr="00B56F40" w:rsidRDefault="00AA39AA" w:rsidP="004B5D42">
      <w:pPr>
        <w:spacing w:after="0"/>
        <w:rPr>
          <w:b/>
          <w:bCs/>
          <w:color w:val="003A5C"/>
          <w:sz w:val="32"/>
          <w:szCs w:val="32"/>
        </w:rPr>
      </w:pPr>
      <w:r w:rsidRPr="00B56F40">
        <w:rPr>
          <w:b/>
          <w:bCs/>
          <w:color w:val="003A5C"/>
          <w:sz w:val="32"/>
          <w:szCs w:val="32"/>
        </w:rPr>
        <w:t>ASTHO</w:t>
      </w:r>
      <w:r w:rsidR="00B56F40" w:rsidRPr="00B56F40">
        <w:rPr>
          <w:b/>
          <w:bCs/>
          <w:color w:val="003A5C"/>
          <w:sz w:val="32"/>
          <w:szCs w:val="32"/>
        </w:rPr>
        <w:t xml:space="preserve"> STAR Center</w:t>
      </w:r>
      <w:r w:rsidRPr="00B56F40">
        <w:rPr>
          <w:b/>
          <w:bCs/>
          <w:color w:val="003A5C"/>
          <w:sz w:val="32"/>
          <w:szCs w:val="32"/>
        </w:rPr>
        <w:t xml:space="preserve"> </w:t>
      </w:r>
      <w:r w:rsidR="1E1004B9" w:rsidRPr="00B56F40">
        <w:rPr>
          <w:b/>
          <w:bCs/>
          <w:color w:val="003A5C"/>
          <w:sz w:val="32"/>
          <w:szCs w:val="32"/>
        </w:rPr>
        <w:t>Peer Assessment P</w:t>
      </w:r>
      <w:r w:rsidRPr="00B56F40">
        <w:rPr>
          <w:b/>
          <w:bCs/>
          <w:color w:val="003A5C"/>
          <w:sz w:val="32"/>
          <w:szCs w:val="32"/>
        </w:rPr>
        <w:t>r</w:t>
      </w:r>
      <w:r w:rsidR="279221BE" w:rsidRPr="00B56F40">
        <w:rPr>
          <w:b/>
          <w:bCs/>
          <w:color w:val="003A5C"/>
          <w:sz w:val="32"/>
          <w:szCs w:val="32"/>
        </w:rPr>
        <w:t>ogram</w:t>
      </w:r>
      <w:r w:rsidRPr="00B56F40">
        <w:rPr>
          <w:b/>
          <w:bCs/>
          <w:color w:val="003A5C"/>
          <w:sz w:val="32"/>
          <w:szCs w:val="32"/>
        </w:rPr>
        <w:t xml:space="preserve"> </w:t>
      </w:r>
    </w:p>
    <w:p w14:paraId="2C078E63" w14:textId="3A8DB44B" w:rsidR="009B35E3" w:rsidRPr="00B56F40" w:rsidRDefault="00CC1054" w:rsidP="00B56F40">
      <w:pPr>
        <w:rPr>
          <w:color w:val="003A5C"/>
          <w:sz w:val="28"/>
          <w:szCs w:val="28"/>
        </w:rPr>
      </w:pPr>
      <w:r w:rsidRPr="00781541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8245" behindDoc="0" locked="0" layoutInCell="1" allowOverlap="1" wp14:anchorId="4E4042C5" wp14:editId="4E5BF551">
                <wp:simplePos x="0" y="0"/>
                <wp:positionH relativeFrom="margin">
                  <wp:posOffset>-31750</wp:posOffset>
                </wp:positionH>
                <wp:positionV relativeFrom="paragraph">
                  <wp:posOffset>455930</wp:posOffset>
                </wp:positionV>
                <wp:extent cx="5911215" cy="1403350"/>
                <wp:effectExtent l="0" t="0" r="13335" b="2540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1215" cy="1403350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A39D4A" w14:textId="77777777" w:rsidR="00CC1054" w:rsidRPr="00BE5E86" w:rsidRDefault="00CC1054" w:rsidP="00CC1054">
                            <w:pPr>
                              <w:rPr>
                                <w:b/>
                                <w:bCs/>
                              </w:rPr>
                            </w:pPr>
                            <w:r w:rsidRPr="00BE5E86">
                              <w:rPr>
                                <w:b/>
                                <w:bCs/>
                              </w:rPr>
                              <w:t>Directions for submitting application:</w:t>
                            </w:r>
                          </w:p>
                          <w:p w14:paraId="1538250A" w14:textId="7D49B117" w:rsidR="00FB2FF7" w:rsidRDefault="00FB2FF7" w:rsidP="00CC1054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num" w:pos="720"/>
                                <w:tab w:val="left" w:pos="963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ind w:right="10"/>
                              <w:contextualSpacing w:val="0"/>
                              <w:textAlignment w:val="center"/>
                            </w:pPr>
                            <w:r>
                              <w:t xml:space="preserve">Review </w:t>
                            </w:r>
                            <w:hyperlink r:id="rId10" w:history="1">
                              <w:r w:rsidR="00E837DB" w:rsidRPr="001C6C65">
                                <w:rPr>
                                  <w:rStyle w:val="Hyperlink"/>
                                </w:rPr>
                                <w:t>Peer Assessment Program Guide</w:t>
                              </w:r>
                            </w:hyperlink>
                            <w:r w:rsidR="00FE1835">
                              <w:t xml:space="preserve"> and</w:t>
                            </w:r>
                            <w:r w:rsidR="009B0625">
                              <w:t xml:space="preserve"> </w:t>
                            </w:r>
                            <w:hyperlink r:id="rId11" w:history="1">
                              <w:r w:rsidR="00E837DB" w:rsidRPr="001C6C65">
                                <w:rPr>
                                  <w:rStyle w:val="Hyperlink"/>
                                </w:rPr>
                                <w:t>capacity indicators</w:t>
                              </w:r>
                            </w:hyperlink>
                            <w:r w:rsidR="00E837DB">
                              <w:t>.</w:t>
                            </w:r>
                          </w:p>
                          <w:p w14:paraId="6BD5FE4A" w14:textId="4E8EF1FE" w:rsidR="00CC1054" w:rsidRDefault="00CC1054" w:rsidP="00CC1054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num" w:pos="720"/>
                                <w:tab w:val="left" w:pos="963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ind w:right="10"/>
                              <w:contextualSpacing w:val="0"/>
                              <w:textAlignment w:val="center"/>
                            </w:pPr>
                            <w:r>
                              <w:t xml:space="preserve">Combine this completed application, the Letter of Support from the </w:t>
                            </w:r>
                            <w:r w:rsidR="006069CD">
                              <w:t>Health Official</w:t>
                            </w:r>
                            <w:r>
                              <w:t xml:space="preserve">, your agency’s organizational chart, and the current organizational strategic plan into a single PDF document. </w:t>
                            </w:r>
                          </w:p>
                          <w:p w14:paraId="0B8957FE" w14:textId="77777777" w:rsidR="00CC1054" w:rsidRDefault="00CC1054" w:rsidP="00CC1054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num" w:pos="720"/>
                                <w:tab w:val="left" w:pos="963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ind w:right="10"/>
                              <w:contextualSpacing w:val="0"/>
                              <w:textAlignment w:val="center"/>
                            </w:pPr>
                            <w:r>
                              <w:t xml:space="preserve">Fill out this </w:t>
                            </w:r>
                            <w:hyperlink r:id="rId12" w:history="1">
                              <w:r w:rsidRPr="00D95ECC">
                                <w:rPr>
                                  <w:rStyle w:val="Hyperlink"/>
                                </w:rPr>
                                <w:t>online form</w:t>
                              </w:r>
                            </w:hyperlink>
                            <w:r>
                              <w:t xml:space="preserve"> and attach the combined PDF to the form.</w:t>
                            </w:r>
                          </w:p>
                          <w:p w14:paraId="2F016F89" w14:textId="77777777" w:rsidR="00CC1054" w:rsidRDefault="00CC1054" w:rsidP="00CC1054">
                            <w:r>
                              <w:t xml:space="preserve">For questions on this application, please email ASTHO staff at </w:t>
                            </w:r>
                            <w:hyperlink r:id="rId13" w:history="1">
                              <w:r w:rsidRPr="00EE13C0">
                                <w:rPr>
                                  <w:rStyle w:val="Hyperlink"/>
                                </w:rPr>
                                <w:t>STARPeerAssessment@astho.org</w:t>
                              </w:r>
                            </w:hyperlink>
                            <w:r>
                              <w:t>.</w:t>
                            </w:r>
                          </w:p>
                          <w:p w14:paraId="6520A073" w14:textId="77777777" w:rsidR="00CC1054" w:rsidRDefault="00CC1054" w:rsidP="00CC105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4042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.5pt;margin-top:35.9pt;width:465.45pt;height:110.5pt;z-index:251658245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" fillcolor="white [3201]" strokecolor="black [3200]" strokeweight="1.5pt">
                <v:textbox>
                  <w:txbxContent>
                    <w:p w14:paraId="3CA39D4A" w14:textId="77777777" w:rsidR="00CC1054" w:rsidRPr="00BE5E86" w:rsidRDefault="00CC1054" w:rsidP="00CC1054">
                      <w:pPr>
                        <w:rPr>
                          <w:b/>
                          <w:bCs/>
                        </w:rPr>
                      </w:pPr>
                      <w:r w:rsidRPr="00BE5E86">
                        <w:rPr>
                          <w:b/>
                          <w:bCs/>
                        </w:rPr>
                        <w:t>Directions for submitting application:</w:t>
                      </w:r>
                    </w:p>
                    <w:p w14:paraId="1538250A" w14:textId="7D49B117" w:rsidR="00FB2FF7" w:rsidRDefault="00FB2FF7" w:rsidP="00CC1054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tabs>
                          <w:tab w:val="num" w:pos="720"/>
                          <w:tab w:val="left" w:pos="9630"/>
                        </w:tabs>
                        <w:autoSpaceDE w:val="0"/>
                        <w:autoSpaceDN w:val="0"/>
                        <w:adjustRightInd w:val="0"/>
                        <w:spacing w:after="0" w:line="288" w:lineRule="auto"/>
                        <w:ind w:right="10"/>
                        <w:contextualSpacing w:val="0"/>
                        <w:textAlignment w:val="center"/>
                      </w:pPr>
                      <w:r>
                        <w:t xml:space="preserve">Review </w:t>
                      </w:r>
                      <w:hyperlink r:id="rId14" w:history="1">
                        <w:r w:rsidR="00E837DB" w:rsidRPr="001C6C65">
                          <w:rPr>
                            <w:rStyle w:val="Hyperlink"/>
                          </w:rPr>
                          <w:t>Peer Assessment Program Guide</w:t>
                        </w:r>
                      </w:hyperlink>
                      <w:r w:rsidR="00FE1835">
                        <w:t xml:space="preserve"> and</w:t>
                      </w:r>
                      <w:r w:rsidR="009B0625">
                        <w:t xml:space="preserve"> </w:t>
                      </w:r>
                      <w:hyperlink r:id="rId15" w:history="1">
                        <w:r w:rsidR="00E837DB" w:rsidRPr="001C6C65">
                          <w:rPr>
                            <w:rStyle w:val="Hyperlink"/>
                          </w:rPr>
                          <w:t>capacity indicators</w:t>
                        </w:r>
                      </w:hyperlink>
                      <w:r w:rsidR="00E837DB">
                        <w:t>.</w:t>
                      </w:r>
                    </w:p>
                    <w:p w14:paraId="6BD5FE4A" w14:textId="4E8EF1FE" w:rsidR="00CC1054" w:rsidRDefault="00CC1054" w:rsidP="00CC1054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tabs>
                          <w:tab w:val="num" w:pos="720"/>
                          <w:tab w:val="left" w:pos="9630"/>
                        </w:tabs>
                        <w:autoSpaceDE w:val="0"/>
                        <w:autoSpaceDN w:val="0"/>
                        <w:adjustRightInd w:val="0"/>
                        <w:spacing w:after="0" w:line="288" w:lineRule="auto"/>
                        <w:ind w:right="10"/>
                        <w:contextualSpacing w:val="0"/>
                        <w:textAlignment w:val="center"/>
                      </w:pPr>
                      <w:r>
                        <w:t xml:space="preserve">Combine this completed application, the Letter of Support from the </w:t>
                      </w:r>
                      <w:r w:rsidR="006069CD">
                        <w:t>Health Official</w:t>
                      </w:r>
                      <w:r>
                        <w:t xml:space="preserve">, your agency’s organizational chart, and the current organizational strategic plan into a single PDF document. </w:t>
                      </w:r>
                    </w:p>
                    <w:p w14:paraId="0B8957FE" w14:textId="77777777" w:rsidR="00CC1054" w:rsidRDefault="00CC1054" w:rsidP="00CC1054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tabs>
                          <w:tab w:val="num" w:pos="720"/>
                          <w:tab w:val="left" w:pos="9630"/>
                        </w:tabs>
                        <w:autoSpaceDE w:val="0"/>
                        <w:autoSpaceDN w:val="0"/>
                        <w:adjustRightInd w:val="0"/>
                        <w:spacing w:after="0" w:line="288" w:lineRule="auto"/>
                        <w:ind w:right="10"/>
                        <w:contextualSpacing w:val="0"/>
                        <w:textAlignment w:val="center"/>
                      </w:pPr>
                      <w:r>
                        <w:t xml:space="preserve">Fill out this </w:t>
                      </w:r>
                      <w:hyperlink r:id="rId16" w:history="1">
                        <w:r w:rsidRPr="00D95ECC">
                          <w:rPr>
                            <w:rStyle w:val="Hyperlink"/>
                          </w:rPr>
                          <w:t>online form</w:t>
                        </w:r>
                      </w:hyperlink>
                      <w:r>
                        <w:t xml:space="preserve"> and attach the combined PDF to the form.</w:t>
                      </w:r>
                    </w:p>
                    <w:p w14:paraId="2F016F89" w14:textId="77777777" w:rsidR="00CC1054" w:rsidRDefault="00CC1054" w:rsidP="00CC1054">
                      <w:r>
                        <w:t xml:space="preserve">For questions on this application, please email ASTHO staff at </w:t>
                      </w:r>
                      <w:hyperlink r:id="rId17" w:history="1">
                        <w:r w:rsidRPr="00EE13C0">
                          <w:rPr>
                            <w:rStyle w:val="Hyperlink"/>
                          </w:rPr>
                          <w:t>STARPeerAssessment@astho.org</w:t>
                        </w:r>
                      </w:hyperlink>
                      <w:r>
                        <w:t>.</w:t>
                      </w:r>
                    </w:p>
                    <w:p w14:paraId="6520A073" w14:textId="77777777" w:rsidR="00CC1054" w:rsidRDefault="00CC1054" w:rsidP="00CC1054"/>
                  </w:txbxContent>
                </v:textbox>
                <w10:wrap type="square" anchorx="margin"/>
              </v:shape>
            </w:pict>
          </mc:Fallback>
        </mc:AlternateContent>
      </w:r>
      <w:r w:rsidR="17BC855A" w:rsidRPr="00B56F40">
        <w:rPr>
          <w:color w:val="003A5C"/>
          <w:sz w:val="28"/>
          <w:szCs w:val="28"/>
        </w:rPr>
        <w:t>S</w:t>
      </w:r>
      <w:r w:rsidR="00B56F40" w:rsidRPr="00B56F40">
        <w:rPr>
          <w:color w:val="003A5C"/>
          <w:sz w:val="28"/>
          <w:szCs w:val="28"/>
        </w:rPr>
        <w:t>tate and Territorial Health Agency</w:t>
      </w:r>
      <w:r w:rsidR="17BC855A" w:rsidRPr="00B56F40">
        <w:rPr>
          <w:color w:val="003A5C"/>
          <w:sz w:val="28"/>
          <w:szCs w:val="28"/>
        </w:rPr>
        <w:t xml:space="preserve"> </w:t>
      </w:r>
      <w:r w:rsidR="00AA39AA" w:rsidRPr="00B56F40">
        <w:rPr>
          <w:color w:val="003A5C"/>
          <w:sz w:val="28"/>
          <w:szCs w:val="28"/>
        </w:rPr>
        <w:t>Applicatio</w:t>
      </w:r>
      <w:r w:rsidR="7E327ED1" w:rsidRPr="00B56F40">
        <w:rPr>
          <w:color w:val="003A5C"/>
          <w:sz w:val="28"/>
          <w:szCs w:val="28"/>
        </w:rPr>
        <w:t>n</w:t>
      </w:r>
    </w:p>
    <w:p w14:paraId="36F052C2" w14:textId="243CD88E" w:rsidR="00CC1054" w:rsidRPr="00066DE2" w:rsidRDefault="00CC1054" w:rsidP="0070098D">
      <w:pPr>
        <w:rPr>
          <w:sz w:val="10"/>
          <w:szCs w:val="10"/>
        </w:rPr>
      </w:pPr>
    </w:p>
    <w:p w14:paraId="4FC55FF5" w14:textId="5863BFED" w:rsidR="0070098D" w:rsidRPr="000C3587" w:rsidRDefault="00FA6F15" w:rsidP="008322E1">
      <w:pPr>
        <w:spacing w:after="240" w:line="276" w:lineRule="auto"/>
        <w:jc w:val="center"/>
        <w:rPr>
          <w:b/>
          <w:color w:val="003A5C"/>
          <w:sz w:val="24"/>
          <w:szCs w:val="24"/>
        </w:rPr>
      </w:pPr>
      <w:r w:rsidRPr="000C3587">
        <w:rPr>
          <w:b/>
          <w:color w:val="003A5C"/>
          <w:sz w:val="24"/>
          <w:szCs w:val="24"/>
        </w:rPr>
        <w:t xml:space="preserve">Health </w:t>
      </w:r>
      <w:r w:rsidR="0070098D" w:rsidRPr="000C3587">
        <w:rPr>
          <w:b/>
          <w:color w:val="003A5C"/>
          <w:sz w:val="24"/>
          <w:szCs w:val="24"/>
        </w:rPr>
        <w:t xml:space="preserve">Agency </w:t>
      </w:r>
      <w:r w:rsidR="00CE7753" w:rsidRPr="000C3587">
        <w:rPr>
          <w:b/>
          <w:color w:val="003A5C"/>
          <w:sz w:val="24"/>
          <w:szCs w:val="24"/>
        </w:rPr>
        <w:t xml:space="preserve">and </w:t>
      </w:r>
      <w:r w:rsidR="002A56C4">
        <w:rPr>
          <w:b/>
          <w:color w:val="003A5C"/>
          <w:sz w:val="24"/>
          <w:szCs w:val="24"/>
        </w:rPr>
        <w:t>Team</w:t>
      </w:r>
      <w:r w:rsidR="00CE7753" w:rsidRPr="000C3587">
        <w:rPr>
          <w:b/>
          <w:color w:val="003A5C"/>
          <w:sz w:val="24"/>
          <w:szCs w:val="24"/>
        </w:rPr>
        <w:t xml:space="preserve"> </w:t>
      </w:r>
      <w:r w:rsidR="00CE7753" w:rsidRPr="004A4C47">
        <w:rPr>
          <w:b/>
          <w:color w:val="003A5C"/>
          <w:sz w:val="24"/>
          <w:szCs w:val="24"/>
        </w:rPr>
        <w:t>Information</w:t>
      </w:r>
    </w:p>
    <w:p w14:paraId="4ED70B20" w14:textId="432DB33A" w:rsidR="008322E1" w:rsidRDefault="0087699E" w:rsidP="00BE2767">
      <w:r w:rsidRPr="00A36599">
        <w:rPr>
          <w:b/>
          <w:bCs/>
        </w:rPr>
        <w:t>Agency</w:t>
      </w:r>
      <w:r w:rsidR="0070098D" w:rsidRPr="00A36599">
        <w:rPr>
          <w:b/>
          <w:bCs/>
        </w:rPr>
        <w:t xml:space="preserve"> Name</w:t>
      </w:r>
      <w:r w:rsidR="00DF332F">
        <w:rPr>
          <w:b/>
          <w:bCs/>
        </w:rPr>
        <w:t xml:space="preserve"> </w:t>
      </w:r>
      <w:r w:rsidR="00805497">
        <w:rPr>
          <w:b/>
          <w:bCs/>
        </w:rPr>
        <w:t>and Abbreviation</w:t>
      </w:r>
      <w:r w:rsidR="009F01D7" w:rsidRPr="00A36599">
        <w:rPr>
          <w:b/>
          <w:bCs/>
        </w:rPr>
        <w:t>:</w:t>
      </w:r>
      <w:r w:rsidR="000A55EE">
        <w:t xml:space="preserve"> </w:t>
      </w:r>
      <w:sdt>
        <w:sdtPr>
          <w:id w:val="1707593198"/>
          <w:placeholder>
            <w:docPart w:val="2667B7ACB13F4D61A090A50164EE7CA2"/>
          </w:placeholder>
          <w:showingPlcHdr/>
        </w:sdtPr>
        <w:sdtContent>
          <w:r w:rsidR="0001175C" w:rsidRPr="00601230">
            <w:rPr>
              <w:rStyle w:val="PlaceholderText"/>
              <w:color w:val="003A5C"/>
            </w:rPr>
            <w:t>Click or tap here to enter text.</w:t>
          </w:r>
        </w:sdtContent>
      </w:sdt>
      <w:r w:rsidR="000A55EE">
        <w:t xml:space="preserve">  </w:t>
      </w:r>
    </w:p>
    <w:p w14:paraId="3A9BF01A" w14:textId="739DAA7C" w:rsidR="00422BBA" w:rsidRDefault="00422BBA" w:rsidP="00BE2767">
      <w:pPr>
        <w:spacing w:after="0"/>
      </w:pPr>
    </w:p>
    <w:p w14:paraId="16C0089D" w14:textId="10D1DE43" w:rsidR="00563235" w:rsidRDefault="00563235" w:rsidP="0070098D">
      <w:r w:rsidRPr="2790220A">
        <w:rPr>
          <w:b/>
          <w:bCs/>
        </w:rPr>
        <w:t xml:space="preserve">Executive Sponsor: </w:t>
      </w:r>
      <w:sdt>
        <w:sdtPr>
          <w:id w:val="1434285250"/>
          <w:placeholder>
            <w:docPart w:val="3E428B12D7264ADF86B7784BCF12941D"/>
          </w:placeholder>
          <w:showingPlcHdr/>
        </w:sdtPr>
        <w:sdtContent>
          <w:r w:rsidR="00E4719A" w:rsidRPr="2790220A">
            <w:rPr>
              <w:rStyle w:val="PlaceholderText"/>
              <w:color w:val="003A5C"/>
            </w:rPr>
            <w:t>Click or tap here to enter text.</w:t>
          </w:r>
        </w:sdtContent>
      </w:sdt>
    </w:p>
    <w:p w14:paraId="5DEDA036" w14:textId="058EC28B" w:rsidR="002A56C4" w:rsidRPr="00F418BA" w:rsidRDefault="002A56C4" w:rsidP="00447F34">
      <w:pPr>
        <w:tabs>
          <w:tab w:val="left" w:pos="5490"/>
        </w:tabs>
      </w:pPr>
      <w:r w:rsidRPr="00A36599">
        <w:rPr>
          <w:b/>
          <w:bCs/>
        </w:rPr>
        <w:t>Title/Program:</w:t>
      </w:r>
      <w:r w:rsidR="00F418BA">
        <w:rPr>
          <w:b/>
          <w:bCs/>
        </w:rPr>
        <w:t xml:space="preserve"> </w:t>
      </w:r>
      <w:sdt>
        <w:sdtPr>
          <w:id w:val="5258374"/>
          <w:placeholder>
            <w:docPart w:val="FABD8076F8AE494E96B3C6A6D3B59FED"/>
          </w:placeholder>
          <w:showingPlcHdr/>
        </w:sdtPr>
        <w:sdtContent>
          <w:r w:rsidRPr="00601230">
            <w:rPr>
              <w:rStyle w:val="PlaceholderText"/>
              <w:color w:val="003A5C"/>
            </w:rPr>
            <w:t>Click or tap here to enter text.</w:t>
          </w:r>
        </w:sdtContent>
      </w:sdt>
      <w:r>
        <w:tab/>
      </w:r>
      <w:r w:rsidR="00F418BA" w:rsidRPr="00A36599">
        <w:rPr>
          <w:b/>
          <w:bCs/>
        </w:rPr>
        <w:t>Email Address</w:t>
      </w:r>
      <w:r w:rsidR="00F418BA">
        <w:t xml:space="preserve">: </w:t>
      </w:r>
      <w:sdt>
        <w:sdtPr>
          <w:id w:val="1444350386"/>
          <w:placeholder>
            <w:docPart w:val="57EFA1A506C54527A409EF2A7BF11D6C"/>
          </w:placeholder>
          <w:showingPlcHdr/>
        </w:sdtPr>
        <w:sdtContent>
          <w:r w:rsidR="00F418BA" w:rsidRPr="00E4719A">
            <w:rPr>
              <w:rStyle w:val="PlaceholderText"/>
              <w:color w:val="003A5C"/>
              <w:sz w:val="20"/>
              <w:szCs w:val="20"/>
            </w:rPr>
            <w:t>Click or tap here to enter text.</w:t>
          </w:r>
        </w:sdtContent>
      </w:sdt>
    </w:p>
    <w:p w14:paraId="76766083" w14:textId="233B418F" w:rsidR="00563235" w:rsidRDefault="00563235" w:rsidP="0070098D">
      <w:pPr>
        <w:rPr>
          <w:b/>
          <w:bCs/>
        </w:rPr>
      </w:pPr>
    </w:p>
    <w:p w14:paraId="0B09F9B1" w14:textId="7F95E760" w:rsidR="00E4719A" w:rsidRDefault="00AC72D1" w:rsidP="0070098D">
      <w:r w:rsidRPr="00A36599">
        <w:rPr>
          <w:b/>
          <w:bCs/>
        </w:rPr>
        <w:t>Team Lead (</w:t>
      </w:r>
      <w:r w:rsidR="002A21A2">
        <w:rPr>
          <w:b/>
          <w:bCs/>
        </w:rPr>
        <w:t>point person with ASTHO</w:t>
      </w:r>
      <w:r w:rsidR="00464D2A">
        <w:rPr>
          <w:b/>
          <w:bCs/>
        </w:rPr>
        <w:t xml:space="preserve"> and Peer Review Team</w:t>
      </w:r>
      <w:r w:rsidRPr="00A36599">
        <w:rPr>
          <w:b/>
          <w:bCs/>
        </w:rPr>
        <w:t>)</w:t>
      </w:r>
      <w:r w:rsidR="009F01D7" w:rsidRPr="00A36599">
        <w:rPr>
          <w:b/>
          <w:bCs/>
        </w:rPr>
        <w:t>:</w:t>
      </w:r>
      <w:r w:rsidR="00943DF7">
        <w:t xml:space="preserve"> </w:t>
      </w:r>
      <w:sdt>
        <w:sdtPr>
          <w:id w:val="469254295"/>
          <w:placeholder>
            <w:docPart w:val="6CE9FFC9B26F4F27B0F9676CA1BFE00F"/>
          </w:placeholder>
          <w:showingPlcHdr/>
        </w:sdtPr>
        <w:sdtContent>
          <w:r w:rsidR="0001175C" w:rsidRPr="00601230">
            <w:rPr>
              <w:rStyle w:val="PlaceholderText"/>
              <w:color w:val="003A5C"/>
            </w:rPr>
            <w:t>Click or tap here to enter text.</w:t>
          </w:r>
        </w:sdtContent>
      </w:sdt>
      <w:r w:rsidR="001C0A89">
        <w:tab/>
      </w:r>
    </w:p>
    <w:p w14:paraId="34C6AC1F" w14:textId="143CC975" w:rsidR="007A233A" w:rsidRDefault="009F01D7" w:rsidP="00801AC1">
      <w:pPr>
        <w:tabs>
          <w:tab w:val="left" w:pos="5490"/>
        </w:tabs>
      </w:pPr>
      <w:r w:rsidRPr="00A36599">
        <w:rPr>
          <w:b/>
          <w:bCs/>
        </w:rPr>
        <w:t>Title/Program:</w:t>
      </w:r>
      <w:r w:rsidR="00801AC1">
        <w:t xml:space="preserve"> </w:t>
      </w:r>
      <w:sdt>
        <w:sdtPr>
          <w:id w:val="1436863877"/>
          <w:placeholder>
            <w:docPart w:val="20A81760F3CF44E1AEBF066D82859FE0"/>
          </w:placeholder>
          <w:showingPlcHdr/>
        </w:sdtPr>
        <w:sdtContent>
          <w:r w:rsidR="00801AC1" w:rsidRPr="00601230">
            <w:rPr>
              <w:rStyle w:val="PlaceholderText"/>
              <w:color w:val="003A5C"/>
            </w:rPr>
            <w:t>Click or tap here to enter text.</w:t>
          </w:r>
        </w:sdtContent>
      </w:sdt>
      <w:r w:rsidR="001C0A89">
        <w:tab/>
      </w:r>
      <w:r w:rsidR="001570F3" w:rsidRPr="00A36599">
        <w:rPr>
          <w:b/>
          <w:bCs/>
        </w:rPr>
        <w:t>Phone Number:</w:t>
      </w:r>
      <w:r w:rsidR="001570F3">
        <w:t xml:space="preserve"> </w:t>
      </w:r>
      <w:sdt>
        <w:sdtPr>
          <w:id w:val="796181108"/>
          <w:placeholder>
            <w:docPart w:val="E97F175B52D643AABF63190FDBD21152"/>
          </w:placeholder>
          <w:showingPlcHdr/>
        </w:sdtPr>
        <w:sdtContent>
          <w:r w:rsidR="00C23A84" w:rsidRPr="0032403D">
            <w:rPr>
              <w:rStyle w:val="PlaceholderText"/>
              <w:color w:val="003A5C"/>
              <w:sz w:val="18"/>
              <w:szCs w:val="18"/>
            </w:rPr>
            <w:t>Click or tap here to enter text.</w:t>
          </w:r>
        </w:sdtContent>
      </w:sdt>
      <w:r w:rsidR="004C045E">
        <w:tab/>
      </w:r>
    </w:p>
    <w:p w14:paraId="7614A3A5" w14:textId="142550CB" w:rsidR="002A56C4" w:rsidRDefault="002A56C4" w:rsidP="002A56C4">
      <w:r w:rsidRPr="00A36599">
        <w:rPr>
          <w:b/>
          <w:bCs/>
        </w:rPr>
        <w:t>Email Address</w:t>
      </w:r>
      <w:r>
        <w:t xml:space="preserve">: </w:t>
      </w:r>
      <w:sdt>
        <w:sdtPr>
          <w:id w:val="-1070264331"/>
          <w:placeholder>
            <w:docPart w:val="08B7AAEFAA1F474798DEF65311762DFB"/>
          </w:placeholder>
          <w:showingPlcHdr/>
        </w:sdtPr>
        <w:sdtContent>
          <w:r w:rsidRPr="00E4719A">
            <w:rPr>
              <w:rStyle w:val="PlaceholderText"/>
              <w:color w:val="003A5C"/>
              <w:sz w:val="20"/>
              <w:szCs w:val="20"/>
            </w:rPr>
            <w:t>Click or tap here to enter text.</w:t>
          </w:r>
        </w:sdtContent>
      </w:sdt>
    </w:p>
    <w:p w14:paraId="5D7DF555" w14:textId="5DEE4D41" w:rsidR="00AC72D1" w:rsidRDefault="00AC72D1" w:rsidP="001570F3"/>
    <w:p w14:paraId="57FA6520" w14:textId="47013191" w:rsidR="00AE32D8" w:rsidRDefault="00885333" w:rsidP="00361090">
      <w:pPr>
        <w:tabs>
          <w:tab w:val="left" w:pos="5490"/>
        </w:tabs>
      </w:pPr>
      <w:r w:rsidRPr="00A36599">
        <w:rPr>
          <w:b/>
          <w:bCs/>
        </w:rPr>
        <w:t>Team Member:</w:t>
      </w:r>
      <w:r w:rsidR="002C0A2F" w:rsidRPr="002C0A2F">
        <w:t xml:space="preserve"> </w:t>
      </w:r>
      <w:sdt>
        <w:sdtPr>
          <w:id w:val="-513766509"/>
          <w:placeholder>
            <w:docPart w:val="523ACEDE3AE942A098CE58F4A7E07271"/>
          </w:placeholder>
          <w:showingPlcHdr/>
        </w:sdtPr>
        <w:sdtContent>
          <w:r w:rsidR="0001175C" w:rsidRPr="00601230">
            <w:rPr>
              <w:rStyle w:val="PlaceholderText"/>
              <w:color w:val="003A5C"/>
            </w:rPr>
            <w:t>Click or tap here to enter text.</w:t>
          </w:r>
        </w:sdtContent>
      </w:sdt>
      <w:r w:rsidR="001C0A89">
        <w:tab/>
      </w:r>
      <w:r w:rsidR="00AE32D8" w:rsidRPr="00A36599">
        <w:rPr>
          <w:b/>
          <w:bCs/>
        </w:rPr>
        <w:t>Email Address:</w:t>
      </w:r>
      <w:r w:rsidR="00AE32D8">
        <w:t xml:space="preserve"> </w:t>
      </w:r>
      <w:sdt>
        <w:sdtPr>
          <w:id w:val="2130431794"/>
          <w:placeholder>
            <w:docPart w:val="B02859EEFEFA4086B955CEB44EABF5D6"/>
          </w:placeholder>
        </w:sdtPr>
        <w:sdtContent>
          <w:sdt>
            <w:sdtPr>
              <w:id w:val="-697853757"/>
              <w:placeholder>
                <w:docPart w:val="41B82DC0D9754C82B6D7D4ECC77465A0"/>
              </w:placeholder>
              <w:showingPlcHdr/>
              <w:text/>
            </w:sdtPr>
            <w:sdtContent>
              <w:r w:rsidR="00C23A84" w:rsidRPr="00601230">
                <w:rPr>
                  <w:rStyle w:val="PlaceholderText"/>
                  <w:color w:val="003A5C"/>
                  <w:sz w:val="18"/>
                  <w:szCs w:val="18"/>
                </w:rPr>
                <w:t>Click or tap here to enter text.</w:t>
              </w:r>
            </w:sdtContent>
          </w:sdt>
        </w:sdtContent>
      </w:sdt>
    </w:p>
    <w:p w14:paraId="0F37DDD5" w14:textId="4DE5EA50" w:rsidR="007A233A" w:rsidRDefault="00AE32D8" w:rsidP="00AE32D8">
      <w:r w:rsidRPr="00A36599">
        <w:rPr>
          <w:b/>
          <w:bCs/>
        </w:rPr>
        <w:t>Title/Program:</w:t>
      </w:r>
      <w:r>
        <w:t xml:space="preserve"> </w:t>
      </w:r>
      <w:sdt>
        <w:sdtPr>
          <w:id w:val="-456873845"/>
          <w:placeholder>
            <w:docPart w:val="149E374CBD6C4BA0B3DE7B9149C9CE15"/>
          </w:placeholder>
          <w:showingPlcHdr/>
        </w:sdtPr>
        <w:sdtContent>
          <w:r w:rsidR="0001175C" w:rsidRPr="00601230">
            <w:rPr>
              <w:rStyle w:val="PlaceholderText"/>
              <w:color w:val="003A5C"/>
            </w:rPr>
            <w:t>Click or tap here to enter text.</w:t>
          </w:r>
        </w:sdtContent>
      </w:sdt>
      <w:r w:rsidR="001C0A89">
        <w:tab/>
      </w:r>
      <w:r w:rsidR="001C0A89">
        <w:tab/>
      </w:r>
      <w:r w:rsidR="001C0A89">
        <w:tab/>
      </w:r>
      <w:r>
        <w:t xml:space="preserve"> </w:t>
      </w:r>
    </w:p>
    <w:p w14:paraId="741C8F77" w14:textId="77777777" w:rsidR="00D12078" w:rsidRDefault="00D12078" w:rsidP="00D12078"/>
    <w:p w14:paraId="68BF9B8B" w14:textId="6D0D43AE" w:rsidR="00D12078" w:rsidRDefault="00D12078" w:rsidP="00881B51">
      <w:pPr>
        <w:tabs>
          <w:tab w:val="left" w:pos="5490"/>
        </w:tabs>
      </w:pPr>
      <w:r w:rsidRPr="00A36599">
        <w:rPr>
          <w:b/>
          <w:bCs/>
        </w:rPr>
        <w:t>Team Member:</w:t>
      </w:r>
      <w:r w:rsidR="001239C1">
        <w:t xml:space="preserve"> </w:t>
      </w:r>
      <w:sdt>
        <w:sdtPr>
          <w:id w:val="-5829010"/>
          <w:placeholder>
            <w:docPart w:val="33B6E67E7B864005B0A93E8C8DD433EB"/>
          </w:placeholder>
          <w:showingPlcHdr/>
        </w:sdtPr>
        <w:sdtContent>
          <w:r w:rsidR="003E774A" w:rsidRPr="00601230">
            <w:rPr>
              <w:rStyle w:val="PlaceholderText"/>
              <w:color w:val="003A5C"/>
            </w:rPr>
            <w:t>Click or tap here to enter text.</w:t>
          </w:r>
        </w:sdtContent>
      </w:sdt>
      <w:r w:rsidR="001C0A89">
        <w:tab/>
      </w:r>
      <w:r w:rsidRPr="00A36599">
        <w:rPr>
          <w:b/>
          <w:bCs/>
        </w:rPr>
        <w:t>Email Address:</w:t>
      </w:r>
      <w:r w:rsidR="003E774A">
        <w:t xml:space="preserve"> </w:t>
      </w:r>
      <w:sdt>
        <w:sdtPr>
          <w:id w:val="-778873504"/>
          <w:placeholder>
            <w:docPart w:val="6ED8163B810F4F4EAC9A9C7CD0B933C9"/>
          </w:placeholder>
          <w:showingPlcHdr/>
        </w:sdtPr>
        <w:sdtContent>
          <w:r w:rsidR="003E774A" w:rsidRPr="00601230">
            <w:rPr>
              <w:rStyle w:val="PlaceholderText"/>
              <w:color w:val="003A5C"/>
              <w:sz w:val="18"/>
              <w:szCs w:val="18"/>
            </w:rPr>
            <w:t>Click or tap here to enter text.</w:t>
          </w:r>
        </w:sdtContent>
      </w:sdt>
    </w:p>
    <w:p w14:paraId="1C43877D" w14:textId="5FC6FE35" w:rsidR="00D12078" w:rsidRDefault="00D12078" w:rsidP="00AE32D8">
      <w:pPr>
        <w:rPr>
          <w:b/>
        </w:rPr>
      </w:pPr>
      <w:r w:rsidRPr="00A36599">
        <w:rPr>
          <w:b/>
          <w:bCs/>
        </w:rPr>
        <w:t>Title/Program:</w:t>
      </w:r>
      <w:r>
        <w:t xml:space="preserve"> </w:t>
      </w:r>
      <w:sdt>
        <w:sdtPr>
          <w:id w:val="951673545"/>
          <w:placeholder>
            <w:docPart w:val="97EE5D1FEBE24957AB94062EB1C36E85"/>
          </w:placeholder>
          <w:showingPlcHdr/>
        </w:sdtPr>
        <w:sdtContent>
          <w:r w:rsidR="00321B82" w:rsidRPr="00601230">
            <w:rPr>
              <w:rStyle w:val="PlaceholderText"/>
              <w:color w:val="003A5C"/>
            </w:rPr>
            <w:t>Click or tap here to enter text.</w:t>
          </w:r>
        </w:sdtContent>
      </w:sdt>
      <w:r>
        <w:t xml:space="preserve">  </w:t>
      </w:r>
      <w:r w:rsidR="001C0A89">
        <w:tab/>
      </w:r>
      <w:r w:rsidR="001C0A89">
        <w:tab/>
      </w:r>
      <w:r>
        <w:tab/>
      </w:r>
    </w:p>
    <w:p w14:paraId="4CCAA91F" w14:textId="77777777" w:rsidR="002A56C4" w:rsidRDefault="002A56C4" w:rsidP="00AE32D8"/>
    <w:p w14:paraId="2CA3FDE2" w14:textId="1B313526" w:rsidR="001C0A89" w:rsidRPr="00A36599" w:rsidRDefault="002230B1" w:rsidP="00AE32D8">
      <w:pPr>
        <w:rPr>
          <w:b/>
          <w:bCs/>
        </w:rPr>
      </w:pPr>
      <w:r w:rsidRPr="00A36599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8244" behindDoc="0" locked="1" layoutInCell="1" allowOverlap="1" wp14:anchorId="5C9AB5BD" wp14:editId="035F776F">
                <wp:simplePos x="0" y="0"/>
                <wp:positionH relativeFrom="column">
                  <wp:posOffset>1943100</wp:posOffset>
                </wp:positionH>
                <wp:positionV relativeFrom="paragraph">
                  <wp:posOffset>-1905</wp:posOffset>
                </wp:positionV>
                <wp:extent cx="3929380" cy="483870"/>
                <wp:effectExtent l="0" t="0" r="13970" b="1143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9380" cy="483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DC7F50" w14:textId="4423C09C" w:rsidR="002230B1" w:rsidRPr="00601230" w:rsidRDefault="002230B1">
                            <w:pPr>
                              <w:rPr>
                                <w:color w:val="003A5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9AB5BD" id="_x0000_s1027" type="#_x0000_t202" style="position:absolute;margin-left:153pt;margin-top:-.15pt;width:309.4pt;height:38.1pt;z-index:2516582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">
                <v:textbox>
                  <w:txbxContent>
                    <w:p w14:paraId="49DC7F50" w14:textId="4423C09C" w:rsidR="002230B1" w:rsidRPr="00601230" w:rsidRDefault="002230B1">
                      <w:pPr>
                        <w:rPr>
                          <w:color w:val="003A5C"/>
                        </w:rPr>
                      </w:pPr>
                    </w:p>
                  </w:txbxContent>
                </v:textbox>
                <w10:wrap type="square"/>
                <w10:anchorlock/>
              </v:shape>
            </w:pict>
          </mc:Fallback>
        </mc:AlternateContent>
      </w:r>
      <w:r w:rsidR="001C0A89" w:rsidRPr="00A36599">
        <w:rPr>
          <w:b/>
          <w:bCs/>
        </w:rPr>
        <w:t>Other supporting staff (if any):</w:t>
      </w:r>
      <w:r w:rsidR="003447C6" w:rsidRPr="00A36599">
        <w:rPr>
          <w:b/>
          <w:bCs/>
        </w:rPr>
        <w:t xml:space="preserve"> </w:t>
      </w:r>
    </w:p>
    <w:p w14:paraId="743EA97D" w14:textId="1226A97A" w:rsidR="003447C6" w:rsidRDefault="003447C6" w:rsidP="00AE32D8"/>
    <w:p w14:paraId="0190EF9F" w14:textId="77777777" w:rsidR="009D2B15" w:rsidRDefault="009D2B15" w:rsidP="00AE32D8"/>
    <w:p w14:paraId="75B183D7" w14:textId="538A6EE0" w:rsidR="00D36626" w:rsidRPr="00401DEA" w:rsidRDefault="00000000" w:rsidP="0070098D">
      <w:sdt>
        <w:sdtPr>
          <w:rPr>
            <w:b/>
            <w:bCs/>
          </w:rPr>
          <w:id w:val="152194674"/>
          <w:placeholder>
            <w:docPart w:val="A948EFC9B12140048AB06B5B8343172E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C0351">
            <w:rPr>
              <w:rFonts w:ascii="MS Gothic" w:eastAsia="MS Gothic" w:hAnsi="MS Gothic"/>
              <w:b/>
              <w:bCs/>
            </w:rPr>
            <w:t>☐</w:t>
          </w:r>
        </w:sdtContent>
      </w:sdt>
      <w:r w:rsidR="00875F0C">
        <w:rPr>
          <w:b/>
          <w:bCs/>
        </w:rPr>
        <w:t xml:space="preserve"> </w:t>
      </w:r>
      <w:r w:rsidR="00F95928">
        <w:t xml:space="preserve">The </w:t>
      </w:r>
      <w:r w:rsidR="00B437C4">
        <w:t>Team has re</w:t>
      </w:r>
      <w:r w:rsidR="00DB7E89" w:rsidRPr="0057391F">
        <w:t xml:space="preserve">viewed the </w:t>
      </w:r>
      <w:hyperlink r:id="rId18" w:history="1">
        <w:r w:rsidR="00B437C4" w:rsidRPr="001C6C65">
          <w:rPr>
            <w:rStyle w:val="Hyperlink"/>
          </w:rPr>
          <w:t>Peer Assessment Program Guide</w:t>
        </w:r>
      </w:hyperlink>
      <w:r w:rsidR="00FE1835">
        <w:rPr>
          <w:color w:val="0070C0"/>
        </w:rPr>
        <w:t xml:space="preserve"> </w:t>
      </w:r>
      <w:r w:rsidR="00FE1835" w:rsidRPr="00FE1835">
        <w:t>and</w:t>
      </w:r>
      <w:r w:rsidR="00DB7E89" w:rsidRPr="00FE1835">
        <w:t xml:space="preserve"> </w:t>
      </w:r>
      <w:hyperlink r:id="rId19" w:history="1">
        <w:r w:rsidR="00627CBC" w:rsidRPr="001C6C65">
          <w:rPr>
            <w:rStyle w:val="Hyperlink"/>
          </w:rPr>
          <w:t>capacity indicators</w:t>
        </w:r>
      </w:hyperlink>
      <w:r w:rsidR="00A9278B">
        <w:t>.</w:t>
      </w:r>
    </w:p>
    <w:p w14:paraId="4CF730D6" w14:textId="631D1DF0" w:rsidR="00FF09BA" w:rsidRPr="002965D5" w:rsidRDefault="00FF09BA" w:rsidP="0070098D">
      <w:pPr>
        <w:rPr>
          <w:b/>
          <w:bCs/>
          <w:sz w:val="18"/>
          <w:szCs w:val="18"/>
        </w:rPr>
      </w:pPr>
    </w:p>
    <w:p w14:paraId="38AEF018" w14:textId="77777777" w:rsidR="00E31633" w:rsidRDefault="00E31633" w:rsidP="0069075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14:paraId="47C6D81F" w14:textId="3674D527" w:rsidR="00F10F2D" w:rsidRPr="00F10F2D" w:rsidRDefault="0085488C" w:rsidP="00EC6B06">
      <w:pPr>
        <w:spacing w:line="240" w:lineRule="auto"/>
        <w:rPr>
          <w:b/>
          <w:bCs/>
          <w:color w:val="003A5C"/>
          <w:sz w:val="24"/>
          <w:szCs w:val="24"/>
        </w:rPr>
      </w:pPr>
      <w:r w:rsidRPr="00F10F2D">
        <w:rPr>
          <w:b/>
          <w:bCs/>
          <w:color w:val="003A5C"/>
          <w:sz w:val="24"/>
          <w:szCs w:val="24"/>
        </w:rPr>
        <w:t>Organizational Capacity</w:t>
      </w:r>
      <w:r w:rsidR="008B09D1">
        <w:rPr>
          <w:b/>
          <w:bCs/>
          <w:color w:val="003A5C"/>
          <w:sz w:val="24"/>
          <w:szCs w:val="24"/>
        </w:rPr>
        <w:t xml:space="preserve"> (25 pts)</w:t>
      </w:r>
    </w:p>
    <w:p w14:paraId="036BC9F5" w14:textId="4C47AFFC" w:rsidR="00BF68BB" w:rsidRPr="00583EB0" w:rsidRDefault="00F10F2D" w:rsidP="00BF68BB">
      <w:pPr>
        <w:spacing w:line="240" w:lineRule="auto"/>
        <w:rPr>
          <w:b/>
          <w:b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1" layoutInCell="1" allowOverlap="1" wp14:anchorId="75624A6E" wp14:editId="2E0640A4">
                <wp:simplePos x="0" y="0"/>
                <wp:positionH relativeFrom="margin">
                  <wp:align>left</wp:align>
                </wp:positionH>
                <wp:positionV relativeFrom="paragraph">
                  <wp:posOffset>560705</wp:posOffset>
                </wp:positionV>
                <wp:extent cx="5705475" cy="2789555"/>
                <wp:effectExtent l="0" t="0" r="28575" b="1079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2789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AD9F4F" w14:textId="49886965" w:rsidR="00256997" w:rsidRDefault="0025699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624A6E" id="_x0000_s1028" type="#_x0000_t202" style="position:absolute;margin-left:0;margin-top:44.15pt;width:449.25pt;height:219.65pt;z-index:2516582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">
                <v:textbox>
                  <w:txbxContent>
                    <w:p w14:paraId="31AD9F4F" w14:textId="49886965" w:rsidR="00256997" w:rsidRDefault="00256997"/>
                  </w:txbxContent>
                </v:textbox>
                <w10:wrap type="square" anchorx="margin"/>
                <w10:anchorlock/>
              </v:shape>
            </w:pict>
          </mc:Fallback>
        </mc:AlternateContent>
      </w:r>
      <w:r w:rsidR="00256997">
        <w:t>Describe</w:t>
      </w:r>
      <w:r w:rsidR="0085488C">
        <w:t xml:space="preserve"> </w:t>
      </w:r>
      <w:r w:rsidR="00405526">
        <w:t>the agency’s ability and capacity to participate in the assessment and</w:t>
      </w:r>
      <w:r w:rsidR="002601EB">
        <w:t xml:space="preserve"> </w:t>
      </w:r>
      <w:r w:rsidR="00256997">
        <w:t>include information about how</w:t>
      </w:r>
      <w:r w:rsidR="00FF09BA">
        <w:t xml:space="preserve"> </w:t>
      </w:r>
      <w:r w:rsidR="002601EB">
        <w:t>it</w:t>
      </w:r>
      <w:r w:rsidR="0085488C">
        <w:t xml:space="preserve"> is positioned to </w:t>
      </w:r>
      <w:r w:rsidR="00427ED2">
        <w:t xml:space="preserve">adopt and </w:t>
      </w:r>
      <w:r w:rsidR="0085488C">
        <w:t xml:space="preserve">implement </w:t>
      </w:r>
      <w:r w:rsidR="000D2815">
        <w:t>an</w:t>
      </w:r>
      <w:r w:rsidR="0085488C">
        <w:t xml:space="preserve"> action plan</w:t>
      </w:r>
      <w:r w:rsidR="00174F57">
        <w:t>.</w:t>
      </w:r>
      <w:r w:rsidR="00BF68BB">
        <w:t xml:space="preserve"> </w:t>
      </w:r>
      <w:r w:rsidR="00BF68BB">
        <w:rPr>
          <w:b/>
          <w:bCs/>
        </w:rPr>
        <w:t xml:space="preserve">Attach a current organizational chart with your application. </w:t>
      </w:r>
    </w:p>
    <w:p w14:paraId="0015D770" w14:textId="7715893F" w:rsidR="00D026E9" w:rsidRDefault="00D026E9" w:rsidP="044515EB"/>
    <w:p w14:paraId="795286E8" w14:textId="6EBB49A7" w:rsidR="00856E64" w:rsidRPr="00FE1940" w:rsidRDefault="00856E64" w:rsidP="00EC6B06">
      <w:pPr>
        <w:rPr>
          <w:b/>
          <w:bCs/>
          <w:color w:val="003A5C"/>
          <w:sz w:val="24"/>
          <w:szCs w:val="24"/>
        </w:rPr>
      </w:pPr>
      <w:r w:rsidRPr="00FE1940">
        <w:rPr>
          <w:b/>
          <w:bCs/>
          <w:color w:val="003A5C"/>
          <w:sz w:val="24"/>
          <w:szCs w:val="24"/>
        </w:rPr>
        <w:t>Vision and Goals for Improving Administrative Performance</w:t>
      </w:r>
      <w:r>
        <w:rPr>
          <w:b/>
          <w:bCs/>
          <w:color w:val="003A5C"/>
          <w:sz w:val="24"/>
          <w:szCs w:val="24"/>
        </w:rPr>
        <w:t xml:space="preserve"> (2</w:t>
      </w:r>
      <w:r w:rsidR="00672791">
        <w:rPr>
          <w:b/>
          <w:bCs/>
          <w:color w:val="003A5C"/>
          <w:sz w:val="24"/>
          <w:szCs w:val="24"/>
        </w:rPr>
        <w:t>0</w:t>
      </w:r>
      <w:r>
        <w:rPr>
          <w:b/>
          <w:bCs/>
          <w:color w:val="003A5C"/>
          <w:sz w:val="24"/>
          <w:szCs w:val="24"/>
        </w:rPr>
        <w:t xml:space="preserve"> pts)</w:t>
      </w:r>
    </w:p>
    <w:p w14:paraId="5D933BC0" w14:textId="108C5EC3" w:rsidR="00BE14AD" w:rsidRDefault="00856E64" w:rsidP="008243B4">
      <w:pPr>
        <w:rPr>
          <w:b/>
          <w:bCs/>
          <w:color w:val="003A5C"/>
          <w:sz w:val="24"/>
          <w:szCs w:val="24"/>
        </w:rPr>
        <w:sectPr w:rsidR="00BE14AD" w:rsidSect="00504F0A">
          <w:headerReference w:type="default" r:id="rId20"/>
          <w:footerReference w:type="default" r:id="rId21"/>
          <w:pgSz w:w="12240" w:h="15840"/>
          <w:pgMar w:top="1440" w:right="1440" w:bottom="1440" w:left="1440" w:header="0" w:footer="0" w:gutter="0"/>
          <w:cols w:space="720"/>
          <w:docGrid w:linePitch="360"/>
        </w:sectPr>
      </w:pPr>
      <w:r>
        <w:t xml:space="preserve">Describe your vision for improving and strengthening organizational </w:t>
      </w:r>
      <w:r w:rsidR="009A6F53">
        <w:t xml:space="preserve">and administrative </w:t>
      </w:r>
      <w:r>
        <w:t xml:space="preserve">capacity. Your vision should identify what your agency would like to achieve through the peer assessment program. </w:t>
      </w:r>
      <w:r w:rsidR="002E2AD9">
        <w:t>I</w:t>
      </w:r>
      <w:r w:rsidR="007E0E59">
        <w:t xml:space="preserve">dentify 2-3 </w:t>
      </w:r>
      <w:r>
        <w:t>goals</w:t>
      </w:r>
      <w:r w:rsidR="007E0E59">
        <w:t xml:space="preserve"> </w:t>
      </w:r>
      <w:r w:rsidR="00AF1FCC">
        <w:t xml:space="preserve">for </w:t>
      </w:r>
      <w:r w:rsidR="003826C7">
        <w:t>organizational</w:t>
      </w:r>
      <w:r w:rsidR="009A6F53">
        <w:t xml:space="preserve"> and administrative</w:t>
      </w:r>
      <w:r w:rsidR="003826C7">
        <w:t xml:space="preserve"> </w:t>
      </w:r>
      <w:r w:rsidR="00527FF0">
        <w:t>capacity</w:t>
      </w:r>
      <w:r w:rsidR="00AF1FCC">
        <w:t xml:space="preserve"> </w:t>
      </w:r>
      <w:r w:rsidR="007E0E59">
        <w:t>that your agency wants to achieve in the ne</w:t>
      </w:r>
      <w:r w:rsidR="00AA268D">
        <w:t>xt 3</w:t>
      </w:r>
      <w:r w:rsidR="007E0E59">
        <w:t>-5 years. You</w:t>
      </w:r>
      <w:r w:rsidR="00AA268D">
        <w:t>r</w:t>
      </w:r>
      <w:r w:rsidR="007E0E59">
        <w:t xml:space="preserve"> goals</w:t>
      </w:r>
      <w:r w:rsidR="00AA268D">
        <w:t xml:space="preserve"> should</w:t>
      </w:r>
      <w:r>
        <w:t xml:space="preserve"> be specific, measurable, and attainable</w: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1" behindDoc="0" locked="1" layoutInCell="1" allowOverlap="1" wp14:anchorId="36AE9970" wp14:editId="6AB8EDDF">
                <wp:simplePos x="0" y="0"/>
                <wp:positionH relativeFrom="margin">
                  <wp:align>left</wp:align>
                </wp:positionH>
                <wp:positionV relativeFrom="paragraph">
                  <wp:posOffset>878205</wp:posOffset>
                </wp:positionV>
                <wp:extent cx="5705475" cy="2584450"/>
                <wp:effectExtent l="0" t="0" r="28575" b="2540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258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7A7DA7" w14:textId="77777777" w:rsidR="00856E64" w:rsidRDefault="00856E64" w:rsidP="00856E6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AE9970" id="_x0000_s1029" type="#_x0000_t202" style="position:absolute;margin-left:0;margin-top:69.15pt;width:449.25pt;height:203.5pt;z-index:251658241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">
                <v:textbox>
                  <w:txbxContent>
                    <w:p w14:paraId="487A7DA7" w14:textId="77777777" w:rsidR="00856E64" w:rsidRDefault="00856E64" w:rsidP="00856E64"/>
                  </w:txbxContent>
                </v:textbox>
                <w10:wrap type="square" anchorx="margin"/>
                <w10:anchorlock/>
              </v:shape>
            </w:pict>
          </mc:Fallback>
        </mc:AlternateContent>
      </w:r>
      <w:r w:rsidR="00015688">
        <w:t>.</w:t>
      </w:r>
    </w:p>
    <w:p w14:paraId="2A24F4E1" w14:textId="3192509B" w:rsidR="008243B4" w:rsidRPr="00FE1940" w:rsidRDefault="008243B4" w:rsidP="00AA2CB7">
      <w:pPr>
        <w:ind w:left="-450"/>
        <w:rPr>
          <w:b/>
          <w:bCs/>
          <w:color w:val="003A5C"/>
          <w:sz w:val="24"/>
          <w:szCs w:val="24"/>
        </w:rPr>
      </w:pPr>
      <w:r w:rsidRPr="00FE1940">
        <w:rPr>
          <w:b/>
          <w:bCs/>
          <w:color w:val="003A5C"/>
          <w:sz w:val="24"/>
          <w:szCs w:val="24"/>
        </w:rPr>
        <w:t xml:space="preserve">Strengths, Weaknesses, Opportunities, and Threats (SWOT) </w:t>
      </w:r>
      <w:r w:rsidR="00932A25" w:rsidRPr="00FE1940">
        <w:rPr>
          <w:b/>
          <w:bCs/>
          <w:color w:val="003A5C"/>
          <w:sz w:val="24"/>
          <w:szCs w:val="24"/>
        </w:rPr>
        <w:t>Analysis</w:t>
      </w:r>
      <w:r w:rsidR="009019EF">
        <w:rPr>
          <w:b/>
          <w:bCs/>
          <w:color w:val="003A5C"/>
          <w:sz w:val="24"/>
          <w:szCs w:val="24"/>
        </w:rPr>
        <w:t xml:space="preserve"> (2</w:t>
      </w:r>
      <w:r w:rsidR="00672791">
        <w:rPr>
          <w:b/>
          <w:bCs/>
          <w:color w:val="003A5C"/>
          <w:sz w:val="24"/>
          <w:szCs w:val="24"/>
        </w:rPr>
        <w:t>5</w:t>
      </w:r>
      <w:r w:rsidR="009019EF">
        <w:rPr>
          <w:b/>
          <w:bCs/>
          <w:color w:val="003A5C"/>
          <w:sz w:val="24"/>
          <w:szCs w:val="24"/>
        </w:rPr>
        <w:t xml:space="preserve"> pts)</w:t>
      </w:r>
    </w:p>
    <w:p w14:paraId="4C934CDF" w14:textId="69F78DB7" w:rsidR="00D47F65" w:rsidRPr="00F161D9" w:rsidRDefault="00E225B3" w:rsidP="00AA2CB7">
      <w:pPr>
        <w:spacing w:after="0"/>
        <w:ind w:left="-450"/>
      </w:pPr>
      <w:r>
        <w:t>Using the capacity indicators</w:t>
      </w:r>
      <w:r w:rsidR="00C526E0">
        <w:t>,</w:t>
      </w:r>
      <w:r>
        <w:t xml:space="preserve"> and w</w:t>
      </w:r>
      <w:r w:rsidR="00E57780" w:rsidRPr="00F161D9">
        <w:t>ith input from</w:t>
      </w:r>
      <w:r w:rsidR="00EE2B95">
        <w:t xml:space="preserve"> the agency’s </w:t>
      </w:r>
      <w:r w:rsidR="005A181D">
        <w:t>executive team, Health Official, and other</w:t>
      </w:r>
      <w:r w:rsidR="00E57780" w:rsidRPr="00F161D9">
        <w:t xml:space="preserve"> key staff members</w:t>
      </w:r>
      <w:r w:rsidR="00DC7B41" w:rsidRPr="00F161D9">
        <w:t>, c</w:t>
      </w:r>
      <w:r w:rsidR="001F22ED" w:rsidRPr="00F161D9">
        <w:t xml:space="preserve">onduct a </w:t>
      </w:r>
      <w:r w:rsidR="00C20925" w:rsidRPr="00F161D9">
        <w:t xml:space="preserve">high-level </w:t>
      </w:r>
      <w:r w:rsidR="001F22ED" w:rsidRPr="00F161D9">
        <w:t xml:space="preserve">SWOT on </w:t>
      </w:r>
      <w:r w:rsidR="00D653FF">
        <w:t>all 10 ca</w:t>
      </w:r>
      <w:r w:rsidR="003930F9">
        <w:t xml:space="preserve">pacity </w:t>
      </w:r>
      <w:r w:rsidR="0082773C">
        <w:t>areas</w:t>
      </w:r>
      <w:r w:rsidR="00DC7B41" w:rsidRPr="00F161D9">
        <w:t xml:space="preserve">. </w:t>
      </w:r>
      <w:r w:rsidR="0045163C" w:rsidRPr="00F161D9">
        <w:t>Here are some example questions to ask:</w:t>
      </w:r>
    </w:p>
    <w:p w14:paraId="6A14D80E" w14:textId="6E032BE4" w:rsidR="009B22BF" w:rsidRDefault="009B22BF" w:rsidP="00AA2CB7">
      <w:pPr>
        <w:spacing w:after="0"/>
        <w:ind w:left="270"/>
        <w:rPr>
          <w:b/>
          <w:bCs/>
        </w:rPr>
      </w:pPr>
      <w:r>
        <w:rPr>
          <w:b/>
          <w:bCs/>
        </w:rPr>
        <w:t xml:space="preserve">Strengths </w:t>
      </w:r>
      <w:r w:rsidR="0038376A">
        <w:rPr>
          <w:b/>
          <w:bCs/>
        </w:rPr>
        <w:t>–</w:t>
      </w:r>
      <w:r>
        <w:rPr>
          <w:b/>
          <w:bCs/>
        </w:rPr>
        <w:t xml:space="preserve"> </w:t>
      </w:r>
      <w:r w:rsidR="00D534CE" w:rsidRPr="00C973B0">
        <w:t xml:space="preserve">What processes do </w:t>
      </w:r>
      <w:r w:rsidR="003A7886">
        <w:t>we</w:t>
      </w:r>
      <w:r w:rsidR="00D534CE" w:rsidRPr="00C973B0">
        <w:t xml:space="preserve"> do efficiently</w:t>
      </w:r>
      <w:r w:rsidR="00C973B0" w:rsidRPr="00C973B0">
        <w:t xml:space="preserve">? What infrastructure is already </w:t>
      </w:r>
      <w:r w:rsidR="001414C6">
        <w:t>i</w:t>
      </w:r>
      <w:r w:rsidR="00C973B0" w:rsidRPr="00C973B0">
        <w:t>n place to rapidly intake and deploy funds?</w:t>
      </w:r>
      <w:r w:rsidR="00254103">
        <w:t xml:space="preserve"> </w:t>
      </w:r>
    </w:p>
    <w:p w14:paraId="3E1351D6" w14:textId="64746C50" w:rsidR="0038376A" w:rsidRPr="003A7886" w:rsidRDefault="0038376A" w:rsidP="00AA2CB7">
      <w:pPr>
        <w:spacing w:after="0"/>
        <w:ind w:left="270"/>
      </w:pPr>
      <w:r>
        <w:rPr>
          <w:b/>
          <w:bCs/>
        </w:rPr>
        <w:t xml:space="preserve">Weaknesses – </w:t>
      </w:r>
      <w:r w:rsidR="003A7886">
        <w:t>In what areas do we need to improve?</w:t>
      </w:r>
      <w:r w:rsidR="00CB5FD3">
        <w:t xml:space="preserve"> What processes hinder our ability to quickly respond to a crisis?</w:t>
      </w:r>
    </w:p>
    <w:p w14:paraId="10B4A20C" w14:textId="1D0DA4B8" w:rsidR="0038376A" w:rsidRPr="00EE5360" w:rsidRDefault="0038376A" w:rsidP="00AA2CB7">
      <w:pPr>
        <w:spacing w:after="0"/>
        <w:ind w:left="270"/>
      </w:pPr>
      <w:r>
        <w:rPr>
          <w:b/>
          <w:bCs/>
        </w:rPr>
        <w:t>Opportunities –</w:t>
      </w:r>
      <w:r w:rsidR="00714218">
        <w:rPr>
          <w:b/>
          <w:bCs/>
        </w:rPr>
        <w:t xml:space="preserve"> </w:t>
      </w:r>
      <w:r w:rsidR="00EE5360">
        <w:t xml:space="preserve">What is happening at the state or federal levels that </w:t>
      </w:r>
      <w:r w:rsidR="00EA6DA1">
        <w:t>support our agency’s ability to be administratively prepared?</w:t>
      </w:r>
      <w:r w:rsidR="00EE5360">
        <w:t xml:space="preserve"> </w:t>
      </w:r>
    </w:p>
    <w:p w14:paraId="3A58DFF6" w14:textId="4438E785" w:rsidR="0038376A" w:rsidRPr="004D3B3B" w:rsidRDefault="0038376A" w:rsidP="00AA2CB7">
      <w:pPr>
        <w:spacing w:after="0"/>
        <w:ind w:left="270"/>
      </w:pPr>
      <w:r>
        <w:rPr>
          <w:b/>
          <w:bCs/>
        </w:rPr>
        <w:t xml:space="preserve">Threats – </w:t>
      </w:r>
      <w:r w:rsidR="004D3B3B">
        <w:t>Are there any external barriers to spending down effectively an</w:t>
      </w:r>
      <w:r w:rsidR="00413CBF">
        <w:t>d</w:t>
      </w:r>
      <w:r w:rsidR="004D3B3B">
        <w:t xml:space="preserve"> efficiently?</w:t>
      </w:r>
    </w:p>
    <w:p w14:paraId="1EA0119A" w14:textId="456E1F15" w:rsidR="0038376A" w:rsidRPr="009B22BF" w:rsidRDefault="0038376A" w:rsidP="00022AC6">
      <w:pPr>
        <w:spacing w:after="0"/>
        <w:ind w:left="720"/>
        <w:rPr>
          <w:b/>
          <w:bCs/>
        </w:rPr>
      </w:pPr>
    </w:p>
    <w:tbl>
      <w:tblPr>
        <w:tblStyle w:val="TableGrid"/>
        <w:tblW w:w="14130" w:type="dxa"/>
        <w:tblInd w:w="-815" w:type="dxa"/>
        <w:tblLook w:val="04A0" w:firstRow="1" w:lastRow="0" w:firstColumn="1" w:lastColumn="0" w:noHBand="0" w:noVBand="1"/>
      </w:tblPr>
      <w:tblGrid>
        <w:gridCol w:w="498"/>
        <w:gridCol w:w="6157"/>
        <w:gridCol w:w="7475"/>
      </w:tblGrid>
      <w:tr w:rsidR="00BF7D57" w14:paraId="499323A8" w14:textId="77777777" w:rsidTr="007719FF">
        <w:trPr>
          <w:cantSplit/>
          <w:trHeight w:val="2429"/>
        </w:trPr>
        <w:tc>
          <w:tcPr>
            <w:tcW w:w="498" w:type="dxa"/>
            <w:textDirection w:val="btLr"/>
          </w:tcPr>
          <w:p w14:paraId="7F831BD4" w14:textId="70C79C42" w:rsidR="00BF7D57" w:rsidRPr="0046306C" w:rsidRDefault="00B26932" w:rsidP="00B26932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Internal</w:t>
            </w:r>
          </w:p>
        </w:tc>
        <w:tc>
          <w:tcPr>
            <w:tcW w:w="6157" w:type="dxa"/>
          </w:tcPr>
          <w:p w14:paraId="42791928" w14:textId="73DF28DB" w:rsidR="00BF7D57" w:rsidRDefault="00BF7D57" w:rsidP="00FD6CEB">
            <w:pPr>
              <w:jc w:val="center"/>
              <w:rPr>
                <w:b/>
                <w:bCs/>
              </w:rPr>
            </w:pPr>
            <w:r w:rsidRPr="0046306C">
              <w:rPr>
                <w:b/>
                <w:bCs/>
              </w:rPr>
              <w:t>Strengths</w:t>
            </w:r>
          </w:p>
          <w:p w14:paraId="6FCB9051" w14:textId="77777777" w:rsidR="00BF7D57" w:rsidRDefault="00BF7D57" w:rsidP="004215C1">
            <w:pPr>
              <w:rPr>
                <w:b/>
                <w:bCs/>
              </w:rPr>
            </w:pPr>
          </w:p>
          <w:p w14:paraId="2D6C06F2" w14:textId="0ABF6542" w:rsidR="00BF7D57" w:rsidRPr="0077127E" w:rsidRDefault="0077127E" w:rsidP="004215C1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(e.g. </w:t>
            </w:r>
            <w:r w:rsidR="00E3387C">
              <w:rPr>
                <w:i/>
                <w:iCs/>
              </w:rPr>
              <w:t>)</w:t>
            </w:r>
            <w:r w:rsidR="005554AA">
              <w:rPr>
                <w:i/>
                <w:iCs/>
              </w:rPr>
              <w:t xml:space="preserve"> </w:t>
            </w:r>
            <w:r w:rsidR="006F54AC">
              <w:rPr>
                <w:i/>
                <w:iCs/>
              </w:rPr>
              <w:t xml:space="preserve">On average, hiring process is completed in reasonable </w:t>
            </w:r>
            <w:proofErr w:type="gramStart"/>
            <w:r w:rsidR="006F54AC">
              <w:rPr>
                <w:i/>
                <w:iCs/>
              </w:rPr>
              <w:t>timeframe</w:t>
            </w:r>
            <w:proofErr w:type="gramEnd"/>
          </w:p>
          <w:p w14:paraId="28045A04" w14:textId="77777777" w:rsidR="00BF7D57" w:rsidRDefault="00BF7D57" w:rsidP="004215C1">
            <w:pPr>
              <w:rPr>
                <w:b/>
                <w:bCs/>
              </w:rPr>
            </w:pPr>
          </w:p>
          <w:p w14:paraId="31B0B08C" w14:textId="77777777" w:rsidR="00BF7D57" w:rsidRDefault="00BF7D57" w:rsidP="004215C1">
            <w:pPr>
              <w:rPr>
                <w:b/>
                <w:bCs/>
              </w:rPr>
            </w:pPr>
          </w:p>
          <w:p w14:paraId="36EF2FBE" w14:textId="77777777" w:rsidR="00BF7D57" w:rsidRDefault="00BF7D57" w:rsidP="004215C1">
            <w:pPr>
              <w:rPr>
                <w:b/>
                <w:bCs/>
              </w:rPr>
            </w:pPr>
          </w:p>
          <w:p w14:paraId="611B60A4" w14:textId="696DB6BB" w:rsidR="00BF7D57" w:rsidRDefault="00BF7D57" w:rsidP="004215C1">
            <w:pPr>
              <w:rPr>
                <w:b/>
                <w:bCs/>
              </w:rPr>
            </w:pPr>
          </w:p>
          <w:p w14:paraId="3E01C1D3" w14:textId="77777777" w:rsidR="00BF7D57" w:rsidRDefault="00BF7D57" w:rsidP="004215C1">
            <w:pPr>
              <w:rPr>
                <w:b/>
                <w:bCs/>
              </w:rPr>
            </w:pPr>
          </w:p>
          <w:p w14:paraId="48C931FE" w14:textId="49C83E96" w:rsidR="00BF7D57" w:rsidRPr="004215C1" w:rsidRDefault="00BF7D57" w:rsidP="004215C1">
            <w:pPr>
              <w:rPr>
                <w:b/>
                <w:bCs/>
              </w:rPr>
            </w:pPr>
          </w:p>
        </w:tc>
        <w:tc>
          <w:tcPr>
            <w:tcW w:w="7475" w:type="dxa"/>
          </w:tcPr>
          <w:p w14:paraId="0952C279" w14:textId="77777777" w:rsidR="00BF7D57" w:rsidRDefault="00BF7D57" w:rsidP="00FD6C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Weaknesses</w:t>
            </w:r>
          </w:p>
          <w:p w14:paraId="08C68D95" w14:textId="77777777" w:rsidR="00BF7D57" w:rsidRDefault="00BF7D57" w:rsidP="004215C1">
            <w:pPr>
              <w:rPr>
                <w:b/>
                <w:bCs/>
              </w:rPr>
            </w:pPr>
          </w:p>
          <w:p w14:paraId="5580DC04" w14:textId="77777777" w:rsidR="00BF7D57" w:rsidRDefault="00BF7D57" w:rsidP="004215C1">
            <w:pPr>
              <w:rPr>
                <w:b/>
                <w:bCs/>
              </w:rPr>
            </w:pPr>
          </w:p>
          <w:p w14:paraId="586BBD7C" w14:textId="77777777" w:rsidR="00BF7D57" w:rsidRDefault="00BF7D57" w:rsidP="004215C1">
            <w:pPr>
              <w:rPr>
                <w:b/>
                <w:bCs/>
              </w:rPr>
            </w:pPr>
          </w:p>
          <w:p w14:paraId="1A25301B" w14:textId="77777777" w:rsidR="00BF7D57" w:rsidRDefault="00BF7D57" w:rsidP="004215C1">
            <w:pPr>
              <w:rPr>
                <w:b/>
                <w:bCs/>
              </w:rPr>
            </w:pPr>
          </w:p>
          <w:p w14:paraId="38E78CA8" w14:textId="77777777" w:rsidR="00BF7D57" w:rsidRDefault="00BF7D57" w:rsidP="004215C1">
            <w:pPr>
              <w:rPr>
                <w:b/>
                <w:bCs/>
              </w:rPr>
            </w:pPr>
          </w:p>
          <w:p w14:paraId="3075DD69" w14:textId="77777777" w:rsidR="00BF7D57" w:rsidRDefault="00BF7D57" w:rsidP="004215C1">
            <w:pPr>
              <w:rPr>
                <w:b/>
                <w:bCs/>
              </w:rPr>
            </w:pPr>
          </w:p>
          <w:p w14:paraId="698FB802" w14:textId="6A23412F" w:rsidR="00BF7D57" w:rsidRPr="004215C1" w:rsidRDefault="00BF7D57" w:rsidP="004215C1">
            <w:pPr>
              <w:rPr>
                <w:b/>
                <w:bCs/>
              </w:rPr>
            </w:pPr>
          </w:p>
        </w:tc>
      </w:tr>
      <w:tr w:rsidR="00BF7D57" w14:paraId="1AFF90CE" w14:textId="77777777" w:rsidTr="007719FF">
        <w:trPr>
          <w:cantSplit/>
          <w:trHeight w:val="2231"/>
        </w:trPr>
        <w:tc>
          <w:tcPr>
            <w:tcW w:w="498" w:type="dxa"/>
            <w:textDirection w:val="btLr"/>
          </w:tcPr>
          <w:p w14:paraId="723E74E0" w14:textId="695E427F" w:rsidR="00BF7D57" w:rsidRDefault="00B26932" w:rsidP="00B26932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External</w:t>
            </w:r>
          </w:p>
        </w:tc>
        <w:tc>
          <w:tcPr>
            <w:tcW w:w="6157" w:type="dxa"/>
          </w:tcPr>
          <w:p w14:paraId="64415C3E" w14:textId="0EE13F1A" w:rsidR="00BF7D57" w:rsidRDefault="00BF7D57" w:rsidP="00FD6C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Opportunities</w:t>
            </w:r>
          </w:p>
          <w:p w14:paraId="4A75D755" w14:textId="77777777" w:rsidR="00BF7D57" w:rsidRDefault="00BF7D57" w:rsidP="004215C1">
            <w:pPr>
              <w:rPr>
                <w:b/>
                <w:bCs/>
              </w:rPr>
            </w:pPr>
          </w:p>
          <w:p w14:paraId="1C9D0CAD" w14:textId="77777777" w:rsidR="00BF7D57" w:rsidRDefault="00BF7D57" w:rsidP="004215C1">
            <w:pPr>
              <w:rPr>
                <w:b/>
                <w:bCs/>
              </w:rPr>
            </w:pPr>
          </w:p>
          <w:p w14:paraId="1430A99E" w14:textId="77777777" w:rsidR="00BF7D57" w:rsidRDefault="00BF7D57" w:rsidP="004215C1">
            <w:pPr>
              <w:rPr>
                <w:b/>
                <w:bCs/>
              </w:rPr>
            </w:pPr>
          </w:p>
          <w:p w14:paraId="3B1AB9FF" w14:textId="77777777" w:rsidR="00BF7D57" w:rsidRDefault="00BF7D57" w:rsidP="004215C1">
            <w:pPr>
              <w:rPr>
                <w:b/>
                <w:bCs/>
              </w:rPr>
            </w:pPr>
          </w:p>
          <w:p w14:paraId="3A34AFA6" w14:textId="77777777" w:rsidR="00BF7D57" w:rsidRDefault="00BF7D57" w:rsidP="004215C1">
            <w:pPr>
              <w:rPr>
                <w:b/>
                <w:bCs/>
              </w:rPr>
            </w:pPr>
          </w:p>
          <w:p w14:paraId="3A1E9FAF" w14:textId="77777777" w:rsidR="00BF7D57" w:rsidRDefault="00BF7D57" w:rsidP="004215C1">
            <w:pPr>
              <w:rPr>
                <w:b/>
                <w:bCs/>
              </w:rPr>
            </w:pPr>
          </w:p>
          <w:p w14:paraId="2CCBB255" w14:textId="757813A7" w:rsidR="00BF7D57" w:rsidRPr="004215C1" w:rsidRDefault="00BF7D57" w:rsidP="004215C1">
            <w:pPr>
              <w:rPr>
                <w:b/>
                <w:bCs/>
              </w:rPr>
            </w:pPr>
          </w:p>
        </w:tc>
        <w:tc>
          <w:tcPr>
            <w:tcW w:w="7475" w:type="dxa"/>
          </w:tcPr>
          <w:p w14:paraId="30B3378D" w14:textId="77777777" w:rsidR="00BF7D57" w:rsidRDefault="00BF7D57" w:rsidP="00FD6C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Threats</w:t>
            </w:r>
          </w:p>
          <w:p w14:paraId="2BDE02C4" w14:textId="77777777" w:rsidR="00BF7D57" w:rsidRDefault="00BF7D57" w:rsidP="004215C1">
            <w:pPr>
              <w:rPr>
                <w:b/>
                <w:bCs/>
              </w:rPr>
            </w:pPr>
          </w:p>
          <w:p w14:paraId="100D1391" w14:textId="77777777" w:rsidR="00BF7D57" w:rsidRDefault="00BF7D57" w:rsidP="004215C1">
            <w:pPr>
              <w:rPr>
                <w:b/>
                <w:bCs/>
              </w:rPr>
            </w:pPr>
          </w:p>
          <w:p w14:paraId="00C64FC2" w14:textId="77777777" w:rsidR="00BF7D57" w:rsidRDefault="00BF7D57" w:rsidP="004215C1">
            <w:pPr>
              <w:rPr>
                <w:b/>
                <w:bCs/>
              </w:rPr>
            </w:pPr>
          </w:p>
          <w:p w14:paraId="220A75A9" w14:textId="77777777" w:rsidR="00BF7D57" w:rsidRDefault="00BF7D57" w:rsidP="004215C1">
            <w:pPr>
              <w:rPr>
                <w:b/>
                <w:bCs/>
              </w:rPr>
            </w:pPr>
          </w:p>
          <w:p w14:paraId="5CE34BE1" w14:textId="77777777" w:rsidR="00BF7D57" w:rsidRDefault="00BF7D57" w:rsidP="004215C1">
            <w:pPr>
              <w:rPr>
                <w:b/>
                <w:bCs/>
              </w:rPr>
            </w:pPr>
          </w:p>
          <w:p w14:paraId="71A04CD9" w14:textId="77777777" w:rsidR="00BF7D57" w:rsidRDefault="00BF7D57" w:rsidP="004215C1">
            <w:pPr>
              <w:rPr>
                <w:b/>
                <w:bCs/>
              </w:rPr>
            </w:pPr>
          </w:p>
          <w:p w14:paraId="1D85399A" w14:textId="34671513" w:rsidR="00BF7D57" w:rsidRPr="004215C1" w:rsidRDefault="00BF7D57" w:rsidP="004215C1">
            <w:pPr>
              <w:rPr>
                <w:b/>
                <w:bCs/>
              </w:rPr>
            </w:pPr>
          </w:p>
        </w:tc>
      </w:tr>
    </w:tbl>
    <w:p w14:paraId="65337A23" w14:textId="71D1A4DE" w:rsidR="00D73945" w:rsidRDefault="00D73945" w:rsidP="00772F26">
      <w:pPr>
        <w:spacing w:after="0"/>
        <w:rPr>
          <w:b/>
          <w:bCs/>
        </w:rPr>
      </w:pPr>
    </w:p>
    <w:p w14:paraId="4B70AFD4" w14:textId="77777777" w:rsidR="00CA663B" w:rsidRDefault="00CA663B" w:rsidP="00772F26">
      <w:pPr>
        <w:spacing w:after="0"/>
      </w:pPr>
    </w:p>
    <w:p w14:paraId="0E18B86A" w14:textId="4B41AC4E" w:rsidR="00120212" w:rsidRPr="00BE5E86" w:rsidRDefault="00C05D29" w:rsidP="008E10B5">
      <w:r w:rsidRPr="00BE5E86">
        <w:t xml:space="preserve">Based on the results of the SWOT, identify </w:t>
      </w:r>
      <w:r w:rsidR="0038251E">
        <w:t>1</w:t>
      </w:r>
      <w:r w:rsidRPr="00BE5E86">
        <w:t>-</w:t>
      </w:r>
      <w:r w:rsidR="009730BE">
        <w:t>3</w:t>
      </w:r>
      <w:r w:rsidRPr="00BE5E86">
        <w:t xml:space="preserve"> priority areas to focus on for the assessment:</w:t>
      </w:r>
    </w:p>
    <w:tbl>
      <w:tblPr>
        <w:tblStyle w:val="TableGrid"/>
        <w:tblW w:w="13410" w:type="dxa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3"/>
        <w:gridCol w:w="6637"/>
      </w:tblGrid>
      <w:tr w:rsidR="006E2BD4" w14:paraId="23D8D77A" w14:textId="77777777" w:rsidTr="00583B56">
        <w:tc>
          <w:tcPr>
            <w:tcW w:w="6773" w:type="dxa"/>
          </w:tcPr>
          <w:p w14:paraId="1BC78F9B" w14:textId="2B45C0EC" w:rsidR="006E2BD4" w:rsidRDefault="008A60AF" w:rsidP="006E2BD4">
            <w:pPr>
              <w:rPr>
                <w:b/>
                <w:bCs/>
              </w:rPr>
            </w:pPr>
            <w:r>
              <w:rPr>
                <w:b/>
                <w:bCs/>
              </w:rPr>
              <w:t>Priority 1:</w:t>
            </w:r>
            <w:r w:rsidR="008E10B5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 xml:space="preserve"> </w:t>
            </w:r>
            <w:sdt>
              <w:sdtPr>
                <w:rPr>
                  <w:rStyle w:val="Style1"/>
                </w:rPr>
                <w:alias w:val="Priority Area 1"/>
                <w:tag w:val="Priority Area 1"/>
                <w:id w:val="1715457519"/>
                <w:lock w:val="sdtLocked"/>
                <w:placeholder>
                  <w:docPart w:val="E8FD59E76B3144ADA86B9D9988FA50CE"/>
                </w:placeholder>
                <w:showingPlcHdr/>
                <w:dropDownList>
                  <w:listItem w:value="Choose an item."/>
                  <w:listItem w:displayText="Human Resources Management " w:value="Human Resources Management "/>
                  <w:listItem w:displayText="Workforce Development" w:value="Workforce Development"/>
                  <w:listItem w:displayText="Information System Management" w:value="Information System Management"/>
                  <w:listItem w:displayText="Facilities Management" w:value="Facilities Management"/>
                  <w:listItem w:displayText="Accounting, Budgeting, Audit" w:value="Accounting, Budgeting, Audit"/>
                  <w:listItem w:displayText="Procurement of Equipment and Supplies" w:value="Procurement of Equipment and Supplies"/>
                  <w:listItem w:displayText="Administrative Policy and Planning" w:value="Administrative Policy and Planning"/>
                  <w:listItem w:displayText="Communications" w:value="Communications"/>
                  <w:listItem w:displayText="Performance Management/Quality Improvement &amp; Evaluation" w:value="Performance Management/Quality Improvement &amp; Evaluation"/>
                  <w:listItem w:displayText="Learning Organizational Efforts &amp; Innovations  " w:value="Learning Organizational Efforts &amp; Innovations  "/>
                </w:dropDownList>
              </w:sdtPr>
              <w:sdtEndPr>
                <w:rPr>
                  <w:rStyle w:val="DefaultParagraphFont"/>
                  <w:rFonts w:asciiTheme="minorHAnsi" w:hAnsiTheme="minorHAnsi"/>
                  <w:b/>
                  <w:bCs/>
                  <w:i w:val="0"/>
                </w:rPr>
              </w:sdtEndPr>
              <w:sdtContent>
                <w:r w:rsidR="00CA0A98" w:rsidRPr="00EB1406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6637" w:type="dxa"/>
          </w:tcPr>
          <w:p w14:paraId="51DCEF65" w14:textId="1CEE0A99" w:rsidR="006E2BD4" w:rsidRDefault="008A60AF" w:rsidP="006E2BD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Priority 3: </w:t>
            </w:r>
            <w:r w:rsidR="008E10B5">
              <w:rPr>
                <w:b/>
                <w:bCs/>
              </w:rPr>
              <w:t xml:space="preserve">  </w:t>
            </w:r>
            <w:sdt>
              <w:sdtPr>
                <w:rPr>
                  <w:rStyle w:val="Style1"/>
                </w:rPr>
                <w:alias w:val="Priority Area 3"/>
                <w:tag w:val="Priority Area 3"/>
                <w:id w:val="-826441776"/>
                <w:placeholder>
                  <w:docPart w:val="62B0E7650D14458080E726B44888C506"/>
                </w:placeholder>
                <w:showingPlcHdr/>
                <w:dropDownList>
                  <w:listItem w:value="Choose an item."/>
                  <w:listItem w:displayText="Human Resources Management " w:value="Human Resources Management "/>
                  <w:listItem w:displayText="Workforce Development" w:value="Workforce Development"/>
                  <w:listItem w:displayText="Information System Management" w:value="Information System Management"/>
                  <w:listItem w:displayText="Facilities Management" w:value="Facilities Management"/>
                  <w:listItem w:displayText="Accounting, Budgeting, Audit" w:value="Accounting, Budgeting, Audit"/>
                  <w:listItem w:displayText="Procurement of Equipment and Supplies" w:value="Procurement of Equipment and Supplies"/>
                  <w:listItem w:displayText="Administrative Policy and Planning" w:value="Administrative Policy and Planning"/>
                  <w:listItem w:displayText="Communications" w:value="Communications"/>
                  <w:listItem w:displayText="Performance Management/Quality Improvement &amp; Evaluation" w:value="Performance Management/Quality Improvement &amp; Evaluation"/>
                  <w:listItem w:displayText="Learning Organizational Efforts &amp; Innovations  " w:value="Learning Organizational Efforts &amp; Innovations  "/>
                </w:dropDownList>
              </w:sdtPr>
              <w:sdtEndPr>
                <w:rPr>
                  <w:rStyle w:val="DefaultParagraphFont"/>
                  <w:rFonts w:asciiTheme="minorHAnsi" w:hAnsiTheme="minorHAnsi"/>
                  <w:b/>
                  <w:bCs/>
                  <w:i w:val="0"/>
                </w:rPr>
              </w:sdtEndPr>
              <w:sdtContent>
                <w:r w:rsidR="00CA0A98" w:rsidRPr="00EB1406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6E2BD4" w14:paraId="363CBEC0" w14:textId="77777777" w:rsidTr="00583B56">
        <w:tc>
          <w:tcPr>
            <w:tcW w:w="6773" w:type="dxa"/>
          </w:tcPr>
          <w:p w14:paraId="50CF185E" w14:textId="57F66661" w:rsidR="006E2BD4" w:rsidRDefault="008A60AF" w:rsidP="006E2BD4">
            <w:pPr>
              <w:rPr>
                <w:b/>
                <w:bCs/>
              </w:rPr>
            </w:pPr>
            <w:r>
              <w:rPr>
                <w:b/>
                <w:bCs/>
              </w:rPr>
              <w:t>Priority 2:</w:t>
            </w:r>
            <w:r w:rsidR="008E10B5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 xml:space="preserve"> </w:t>
            </w:r>
            <w:sdt>
              <w:sdtPr>
                <w:rPr>
                  <w:rStyle w:val="Style1"/>
                </w:rPr>
                <w:alias w:val="Priority Area 2"/>
                <w:tag w:val="Priority Area 2"/>
                <w:id w:val="-1536268538"/>
                <w:placeholder>
                  <w:docPart w:val="98732A4092AD406CAE58370E37B80D26"/>
                </w:placeholder>
                <w:showingPlcHdr/>
                <w:dropDownList>
                  <w:listItem w:value="Choose an item."/>
                  <w:listItem w:displayText="Human Resources Management " w:value="Human Resources Management "/>
                  <w:listItem w:displayText="Workforce Development" w:value="Workforce Development"/>
                  <w:listItem w:displayText="Information System Management" w:value="Information System Management"/>
                  <w:listItem w:displayText="Facilities Management" w:value="Facilities Management"/>
                  <w:listItem w:displayText="Accounting, Budgeting, Audit" w:value="Accounting, Budgeting, Audit"/>
                  <w:listItem w:displayText="Procurement of Equipment and Supplies" w:value="Procurement of Equipment and Supplies"/>
                  <w:listItem w:displayText="Administrative Policy and Planning" w:value="Administrative Policy and Planning"/>
                  <w:listItem w:displayText="Communications" w:value="Communications"/>
                  <w:listItem w:displayText="Performance Management/Quality Improvement &amp; Evaluation" w:value="Performance Management/Quality Improvement &amp; Evaluation"/>
                  <w:listItem w:displayText="Learning Organizational Efforts &amp; Innovations  " w:value="Learning Organizational Efforts &amp; Innovations  "/>
                </w:dropDownList>
              </w:sdtPr>
              <w:sdtEndPr>
                <w:rPr>
                  <w:rStyle w:val="DefaultParagraphFont"/>
                  <w:rFonts w:asciiTheme="minorHAnsi" w:hAnsiTheme="minorHAnsi"/>
                  <w:b/>
                  <w:bCs/>
                  <w:i w:val="0"/>
                </w:rPr>
              </w:sdtEndPr>
              <w:sdtContent>
                <w:r w:rsidR="00CA0A98" w:rsidRPr="00EB1406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6637" w:type="dxa"/>
          </w:tcPr>
          <w:p w14:paraId="33E6BF11" w14:textId="5493B405" w:rsidR="006E2BD4" w:rsidRDefault="006E2BD4" w:rsidP="006E2BD4">
            <w:pPr>
              <w:rPr>
                <w:b/>
                <w:bCs/>
              </w:rPr>
            </w:pPr>
          </w:p>
        </w:tc>
      </w:tr>
    </w:tbl>
    <w:p w14:paraId="3BC855D4" w14:textId="5E423392" w:rsidR="00337077" w:rsidRPr="006E2BD4" w:rsidRDefault="00337077" w:rsidP="006E2BD4">
      <w:pPr>
        <w:ind w:left="360"/>
        <w:rPr>
          <w:b/>
          <w:bCs/>
        </w:rPr>
        <w:sectPr w:rsidR="00337077" w:rsidRPr="006E2BD4" w:rsidSect="00CA663B">
          <w:pgSz w:w="15840" w:h="12240" w:orient="landscape"/>
          <w:pgMar w:top="1440" w:right="1440" w:bottom="1260" w:left="1440" w:header="0" w:footer="0" w:gutter="0"/>
          <w:cols w:space="720"/>
          <w:docGrid w:linePitch="360"/>
        </w:sectPr>
      </w:pPr>
    </w:p>
    <w:p w14:paraId="45E23E3B" w14:textId="522A4C92" w:rsidR="000E3612" w:rsidRDefault="000E3612" w:rsidP="0070098D">
      <w:pPr>
        <w:rPr>
          <w:b/>
          <w:bCs/>
        </w:rPr>
      </w:pPr>
    </w:p>
    <w:p w14:paraId="7FCB4CB7" w14:textId="29319B1C" w:rsidR="001E0A62" w:rsidRPr="00F10F2D" w:rsidRDefault="001E0A62" w:rsidP="00EC6B06">
      <w:pPr>
        <w:rPr>
          <w:b/>
          <w:bCs/>
          <w:color w:val="003A5C"/>
          <w:sz w:val="24"/>
          <w:szCs w:val="24"/>
        </w:rPr>
      </w:pPr>
      <w:r>
        <w:rPr>
          <w:b/>
          <w:bCs/>
          <w:color w:val="003A5C"/>
          <w:sz w:val="24"/>
          <w:szCs w:val="24"/>
        </w:rPr>
        <w:t>Strategic Priorities (15 pts)</w:t>
      </w:r>
    </w:p>
    <w:p w14:paraId="354B02EA" w14:textId="08016A5B" w:rsidR="001E0A62" w:rsidRPr="00E2272B" w:rsidRDefault="001E0A62" w:rsidP="001E0A62">
      <w:pPr>
        <w:rPr>
          <w:b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2" behindDoc="0" locked="1" layoutInCell="1" allowOverlap="1" wp14:anchorId="19BB9D5B" wp14:editId="6DF91758">
                <wp:simplePos x="0" y="0"/>
                <wp:positionH relativeFrom="margin">
                  <wp:align>left</wp:align>
                </wp:positionH>
                <wp:positionV relativeFrom="paragraph">
                  <wp:posOffset>626745</wp:posOffset>
                </wp:positionV>
                <wp:extent cx="5705475" cy="1543050"/>
                <wp:effectExtent l="0" t="0" r="28575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154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6F4C35" w14:textId="771EF3F6" w:rsidR="001E0A62" w:rsidRDefault="001E0A62" w:rsidP="001E0A6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BB9D5B" id="_x0000_s1030" type="#_x0000_t202" style="position:absolute;margin-left:0;margin-top:49.35pt;width:449.25pt;height:121.5pt;z-index:25165824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">
                <v:textbox>
                  <w:txbxContent>
                    <w:p w14:paraId="236F4C35" w14:textId="771EF3F6" w:rsidR="001E0A62" w:rsidRDefault="001E0A62" w:rsidP="001E0A62"/>
                  </w:txbxContent>
                </v:textbox>
                <w10:wrap type="square" anchorx="margin"/>
                <w10:anchorlock/>
              </v:shape>
            </w:pict>
          </mc:Fallback>
        </mc:AlternateContent>
      </w:r>
      <w:r w:rsidRPr="00A97A7D">
        <w:t>Describe how this work will address</w:t>
      </w:r>
      <w:r w:rsidR="00112024">
        <w:t xml:space="preserve"> priorities in your </w:t>
      </w:r>
      <w:r w:rsidR="00BC1BB5">
        <w:t>organizational strategic plan</w:t>
      </w:r>
      <w:r w:rsidR="00341D7F">
        <w:t xml:space="preserve">, Public Health Infrastructure </w:t>
      </w:r>
      <w:r w:rsidR="002D02DC">
        <w:t xml:space="preserve">Grant Program </w:t>
      </w:r>
      <w:r w:rsidR="006560CC" w:rsidRPr="0062521D">
        <w:t>and/or</w:t>
      </w:r>
      <w:r w:rsidR="008F6E0D" w:rsidRPr="0062521D">
        <w:t xml:space="preserve"> other</w:t>
      </w:r>
      <w:r w:rsidR="006560CC" w:rsidRPr="0062521D">
        <w:t xml:space="preserve"> agency priorities</w:t>
      </w:r>
      <w:r w:rsidRPr="0062521D">
        <w:t>.</w:t>
      </w:r>
      <w:r w:rsidR="006E245A">
        <w:t xml:space="preserve"> </w:t>
      </w:r>
      <w:r w:rsidR="006E245A" w:rsidRPr="00E2272B">
        <w:rPr>
          <w:b/>
          <w:bCs/>
        </w:rPr>
        <w:t xml:space="preserve">Attach your current organizational strategic plan </w:t>
      </w:r>
      <w:r w:rsidR="00E2272B" w:rsidRPr="00E2272B">
        <w:rPr>
          <w:b/>
          <w:bCs/>
        </w:rPr>
        <w:t>with your application.</w:t>
      </w:r>
      <w:r w:rsidR="009D6D58">
        <w:rPr>
          <w:b/>
          <w:bCs/>
        </w:rPr>
        <w:t xml:space="preserve"> </w:t>
      </w:r>
    </w:p>
    <w:p w14:paraId="7D96F62E" w14:textId="77777777" w:rsidR="001E0A62" w:rsidRDefault="001E0A62" w:rsidP="0070098D">
      <w:pPr>
        <w:rPr>
          <w:b/>
          <w:bCs/>
        </w:rPr>
      </w:pPr>
    </w:p>
    <w:p w14:paraId="6FD81558" w14:textId="7F87A426" w:rsidR="007103C6" w:rsidRPr="00F10F2D" w:rsidRDefault="0025440F" w:rsidP="007103C6">
      <w:pPr>
        <w:rPr>
          <w:b/>
          <w:bCs/>
          <w:color w:val="003A5C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3" behindDoc="0" locked="1" layoutInCell="1" allowOverlap="1" wp14:anchorId="7DB14CE2" wp14:editId="2EB75F6B">
                <wp:simplePos x="0" y="0"/>
                <wp:positionH relativeFrom="margin">
                  <wp:align>left</wp:align>
                </wp:positionH>
                <wp:positionV relativeFrom="paragraph">
                  <wp:posOffset>894715</wp:posOffset>
                </wp:positionV>
                <wp:extent cx="5705475" cy="1544955"/>
                <wp:effectExtent l="0" t="0" r="28575" b="17145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154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C375EF" w14:textId="77777777" w:rsidR="0025440F" w:rsidRDefault="0025440F" w:rsidP="0025440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B14CE2" id="Text Box 5" o:spid="_x0000_s1031" type="#_x0000_t202" style="position:absolute;margin-left:0;margin-top:70.45pt;width:449.25pt;height:121.65pt;z-index:251658243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">
                <v:textbox>
                  <w:txbxContent>
                    <w:p w14:paraId="5FC375EF" w14:textId="77777777" w:rsidR="0025440F" w:rsidRDefault="0025440F" w:rsidP="0025440F"/>
                  </w:txbxContent>
                </v:textbox>
                <w10:wrap type="square" anchorx="margin"/>
                <w10:anchorlock/>
              </v:shape>
            </w:pict>
          </mc:Fallback>
        </mc:AlternateContent>
      </w:r>
      <w:r w:rsidR="00A539F5">
        <w:rPr>
          <w:b/>
          <w:bCs/>
          <w:color w:val="003A5C"/>
          <w:sz w:val="24"/>
          <w:szCs w:val="24"/>
        </w:rPr>
        <w:t xml:space="preserve">Partners and </w:t>
      </w:r>
      <w:r w:rsidR="007103C6">
        <w:rPr>
          <w:b/>
          <w:bCs/>
          <w:color w:val="003A5C"/>
          <w:sz w:val="24"/>
          <w:szCs w:val="24"/>
        </w:rPr>
        <w:t>St</w:t>
      </w:r>
      <w:r w:rsidR="00EF62F3">
        <w:rPr>
          <w:b/>
          <w:bCs/>
          <w:color w:val="003A5C"/>
          <w:sz w:val="24"/>
          <w:szCs w:val="24"/>
        </w:rPr>
        <w:t>akehold</w:t>
      </w:r>
      <w:r w:rsidR="007103C6">
        <w:rPr>
          <w:b/>
          <w:bCs/>
          <w:color w:val="003A5C"/>
          <w:sz w:val="24"/>
          <w:szCs w:val="24"/>
        </w:rPr>
        <w:t>e</w:t>
      </w:r>
      <w:r w:rsidR="00EF62F3">
        <w:rPr>
          <w:b/>
          <w:bCs/>
          <w:color w:val="003A5C"/>
          <w:sz w:val="24"/>
          <w:szCs w:val="24"/>
        </w:rPr>
        <w:t>r</w:t>
      </w:r>
      <w:r w:rsidR="007103C6">
        <w:rPr>
          <w:b/>
          <w:bCs/>
          <w:color w:val="003A5C"/>
          <w:sz w:val="24"/>
          <w:szCs w:val="24"/>
        </w:rPr>
        <w:t>s (15 pts)</w:t>
      </w:r>
    </w:p>
    <w:p w14:paraId="7EE5E782" w14:textId="678B6D69" w:rsidR="007103C6" w:rsidRPr="00983D4B" w:rsidRDefault="00E94108" w:rsidP="0070098D">
      <w:r w:rsidRPr="00983D4B">
        <w:t xml:space="preserve">Identify which </w:t>
      </w:r>
      <w:r w:rsidR="00A539F5">
        <w:t>partners</w:t>
      </w:r>
      <w:r w:rsidRPr="00983D4B">
        <w:t xml:space="preserve"> </w:t>
      </w:r>
      <w:r w:rsidR="007777A9">
        <w:t>and</w:t>
      </w:r>
      <w:r w:rsidRPr="00983D4B">
        <w:t xml:space="preserve"> stakeholders (</w:t>
      </w:r>
      <w:r w:rsidR="00475B05">
        <w:t>i.e.,</w:t>
      </w:r>
      <w:r w:rsidR="00211CA7">
        <w:t xml:space="preserve"> </w:t>
      </w:r>
      <w:proofErr w:type="gramStart"/>
      <w:r w:rsidR="00211CA7">
        <w:t>internal</w:t>
      </w:r>
      <w:proofErr w:type="gramEnd"/>
      <w:r w:rsidR="00211CA7">
        <w:t xml:space="preserve"> </w:t>
      </w:r>
      <w:r w:rsidR="004D0D09">
        <w:t>and</w:t>
      </w:r>
      <w:r w:rsidR="00211CA7">
        <w:t xml:space="preserve"> external</w:t>
      </w:r>
      <w:r w:rsidRPr="00983D4B">
        <w:t>) are</w:t>
      </w:r>
      <w:r w:rsidR="00E272CB">
        <w:t xml:space="preserve"> </w:t>
      </w:r>
      <w:r w:rsidR="003206B8">
        <w:t xml:space="preserve">a primary </w:t>
      </w:r>
      <w:r w:rsidR="00E272CB">
        <w:t>part of the</w:t>
      </w:r>
      <w:r w:rsidR="001A52CF">
        <w:t xml:space="preserve"> syste</w:t>
      </w:r>
      <w:r w:rsidR="00246B82">
        <w:t>m</w:t>
      </w:r>
      <w:r w:rsidR="00A71561">
        <w:t xml:space="preserve"> </w:t>
      </w:r>
      <w:r w:rsidR="00A84243">
        <w:t xml:space="preserve">needed </w:t>
      </w:r>
      <w:r w:rsidR="00516E99">
        <w:t xml:space="preserve">to </w:t>
      </w:r>
      <w:r w:rsidR="00A71561">
        <w:t>support</w:t>
      </w:r>
      <w:r w:rsidRPr="00983D4B">
        <w:t xml:space="preserve"> your agency’s administrative</w:t>
      </w:r>
      <w:r w:rsidR="005A0F5C">
        <w:t xml:space="preserve"> </w:t>
      </w:r>
      <w:r w:rsidR="009A6F53">
        <w:t xml:space="preserve">and </w:t>
      </w:r>
      <w:r w:rsidR="005A0F5C">
        <w:t>organizational capacity</w:t>
      </w:r>
      <w:r w:rsidR="00673268">
        <w:t xml:space="preserve"> in the </w:t>
      </w:r>
      <w:r w:rsidR="00FC4FAB">
        <w:t xml:space="preserve">selected </w:t>
      </w:r>
      <w:r w:rsidR="00673268">
        <w:t>priority areas</w:t>
      </w:r>
      <w:r w:rsidRPr="00983D4B">
        <w:t xml:space="preserve">. </w:t>
      </w:r>
    </w:p>
    <w:p w14:paraId="5C0E36F6" w14:textId="77777777" w:rsidR="00667BBA" w:rsidRDefault="00667BBA" w:rsidP="0070098D">
      <w:pPr>
        <w:rPr>
          <w:b/>
          <w:bCs/>
        </w:rPr>
      </w:pPr>
    </w:p>
    <w:p w14:paraId="7D76CBC7" w14:textId="77777777" w:rsidR="00923605" w:rsidRDefault="00923605" w:rsidP="0092360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sz w:val="22"/>
          <w:szCs w:val="22"/>
        </w:rPr>
      </w:pPr>
    </w:p>
    <w:p w14:paraId="538A699D" w14:textId="4C874BE1" w:rsidR="00923605" w:rsidRDefault="00923605" w:rsidP="0092360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Attach a Letter of Support from the Health Official: </w:t>
      </w:r>
      <w:r>
        <w:rPr>
          <w:rStyle w:val="normaltextrun"/>
          <w:rFonts w:ascii="Calibri" w:hAnsi="Calibri" w:cs="Calibri"/>
          <w:sz w:val="22"/>
          <w:szCs w:val="22"/>
        </w:rPr>
        <w:t>Include information indicating leadership support and engagement in undergoing this assessment and implementing recommended improvements. The letter should include: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5FBD0DE" w14:textId="114F6630" w:rsidR="00B20A57" w:rsidRPr="00B20A57" w:rsidRDefault="002D7108" w:rsidP="002D7108">
      <w:pPr>
        <w:pStyle w:val="ListParagraph"/>
        <w:numPr>
          <w:ilvl w:val="0"/>
          <w:numId w:val="11"/>
        </w:numPr>
        <w:rPr>
          <w:rStyle w:val="normaltextrun"/>
          <w:b/>
          <w:bCs/>
        </w:rPr>
      </w:pPr>
      <w:r w:rsidRPr="002D7108">
        <w:rPr>
          <w:rStyle w:val="normaltextrun"/>
          <w:rFonts w:cstheme="minorHAnsi"/>
        </w:rPr>
        <w:t>approval from leadership to apply for the assessment and a statement of commitment to complete the Peer Assessment Program</w:t>
      </w:r>
      <w:r w:rsidR="004E65FB">
        <w:rPr>
          <w:rStyle w:val="normaltextrun"/>
          <w:rFonts w:cstheme="minorHAnsi"/>
        </w:rPr>
        <w:t>.</w:t>
      </w:r>
    </w:p>
    <w:p w14:paraId="27C9318D" w14:textId="6CDA6486" w:rsidR="004E5CD5" w:rsidRPr="004E5CD5" w:rsidRDefault="002D7108" w:rsidP="002D7108">
      <w:pPr>
        <w:pStyle w:val="ListParagraph"/>
        <w:numPr>
          <w:ilvl w:val="0"/>
          <w:numId w:val="11"/>
        </w:numPr>
        <w:rPr>
          <w:rStyle w:val="normaltextrun"/>
          <w:b/>
          <w:bCs/>
        </w:rPr>
      </w:pPr>
      <w:r w:rsidRPr="002D7108">
        <w:rPr>
          <w:rStyle w:val="eop"/>
          <w:rFonts w:cstheme="minorHAnsi"/>
        </w:rPr>
        <w:t>a d</w:t>
      </w:r>
      <w:r w:rsidRPr="002D7108">
        <w:rPr>
          <w:rStyle w:val="normaltextrun"/>
          <w:rFonts w:cstheme="minorHAnsi"/>
        </w:rPr>
        <w:t>escription of how agency leadership will be engaged in activities</w:t>
      </w:r>
      <w:r w:rsidR="004E65FB">
        <w:rPr>
          <w:rStyle w:val="normaltextrun"/>
          <w:rFonts w:cstheme="minorHAnsi"/>
        </w:rPr>
        <w:t>.</w:t>
      </w:r>
      <w:r w:rsidRPr="002D7108">
        <w:rPr>
          <w:rStyle w:val="normaltextrun"/>
          <w:rFonts w:cstheme="minorHAnsi"/>
        </w:rPr>
        <w:t xml:space="preserve"> </w:t>
      </w:r>
    </w:p>
    <w:p w14:paraId="551FDD01" w14:textId="2B934BE9" w:rsidR="00781541" w:rsidRPr="004E65FB" w:rsidRDefault="004E65FB" w:rsidP="004E65FB">
      <w:pPr>
        <w:pStyle w:val="ListParagraph"/>
        <w:numPr>
          <w:ilvl w:val="0"/>
          <w:numId w:val="11"/>
        </w:numPr>
        <w:spacing w:line="21" w:lineRule="atLeast"/>
        <w:textAlignment w:val="baseline"/>
        <w:rPr>
          <w:rFonts w:cstheme="minorHAnsi"/>
        </w:rPr>
      </w:pPr>
      <w:r>
        <w:rPr>
          <w:rStyle w:val="normaltextrun"/>
          <w:rFonts w:cstheme="minorHAnsi"/>
        </w:rPr>
        <w:t xml:space="preserve">a listing of key administrative </w:t>
      </w:r>
      <w:r w:rsidRPr="00DD05CB">
        <w:rPr>
          <w:rStyle w:val="normaltextrun"/>
          <w:rFonts w:cstheme="minorHAnsi"/>
        </w:rPr>
        <w:t>staff and their role with</w:t>
      </w:r>
      <w:r w:rsidR="00AC487C">
        <w:rPr>
          <w:rStyle w:val="normaltextrun"/>
          <w:rFonts w:cstheme="minorHAnsi"/>
        </w:rPr>
        <w:t>in</w:t>
      </w:r>
      <w:r w:rsidRPr="00DD05CB">
        <w:rPr>
          <w:rStyle w:val="normaltextrun"/>
          <w:rFonts w:cstheme="minorHAnsi"/>
        </w:rPr>
        <w:t xml:space="preserve"> the agency.</w:t>
      </w:r>
    </w:p>
    <w:sectPr w:rsidR="00781541" w:rsidRPr="004E65FB" w:rsidSect="00D73945">
      <w:pgSz w:w="12240" w:h="15840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A03D1" w14:textId="77777777" w:rsidR="008226EA" w:rsidRDefault="008226EA" w:rsidP="00B348B3">
      <w:pPr>
        <w:spacing w:after="0" w:line="240" w:lineRule="auto"/>
      </w:pPr>
      <w:r>
        <w:separator/>
      </w:r>
    </w:p>
  </w:endnote>
  <w:endnote w:type="continuationSeparator" w:id="0">
    <w:p w14:paraId="2774D9F4" w14:textId="77777777" w:rsidR="008226EA" w:rsidRDefault="008226EA" w:rsidP="00B348B3">
      <w:pPr>
        <w:spacing w:after="0" w:line="240" w:lineRule="auto"/>
      </w:pPr>
      <w:r>
        <w:continuationSeparator/>
      </w:r>
    </w:p>
  </w:endnote>
  <w:endnote w:type="continuationNotice" w:id="1">
    <w:p w14:paraId="72869F9E" w14:textId="77777777" w:rsidR="008226EA" w:rsidRDefault="008226E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AB5F4" w14:textId="46415403" w:rsidR="00796818" w:rsidRDefault="002C0EBB">
    <w:pPr>
      <w:pStyle w:val="Footer"/>
    </w:pPr>
    <w:r w:rsidRPr="00F73DD2">
      <w:rPr>
        <w:noProof/>
      </w:rPr>
      <w:drawing>
        <wp:anchor distT="0" distB="0" distL="114300" distR="114300" simplePos="0" relativeHeight="251662339" behindDoc="0" locked="0" layoutInCell="1" allowOverlap="1" wp14:anchorId="5340C0BE" wp14:editId="56468CA7">
          <wp:simplePos x="0" y="0"/>
          <wp:positionH relativeFrom="page">
            <wp:align>left</wp:align>
          </wp:positionH>
          <wp:positionV relativeFrom="page">
            <wp:posOffset>9563735</wp:posOffset>
          </wp:positionV>
          <wp:extent cx="7847779" cy="702611"/>
          <wp:effectExtent l="0" t="0" r="1270" b="2540"/>
          <wp:wrapNone/>
          <wp:docPr id="139961520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961520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7779" cy="7026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55F2B">
      <w:rPr>
        <w:noProof/>
      </w:rPr>
      <mc:AlternateContent>
        <mc:Choice Requires="wps">
          <w:drawing>
            <wp:anchor distT="45720" distB="45720" distL="114300" distR="114300" simplePos="0" relativeHeight="251658243" behindDoc="0" locked="0" layoutInCell="1" allowOverlap="1" wp14:anchorId="416DAFD4" wp14:editId="169DB5AA">
              <wp:simplePos x="0" y="0"/>
              <wp:positionH relativeFrom="margin">
                <wp:align>center</wp:align>
              </wp:positionH>
              <wp:positionV relativeFrom="paragraph">
                <wp:posOffset>-490220</wp:posOffset>
              </wp:positionV>
              <wp:extent cx="323850" cy="266065"/>
              <wp:effectExtent l="0" t="0" r="0" b="635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850" cy="2660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E01182" w14:textId="7C76F0EC" w:rsidR="00B8576F" w:rsidRDefault="00496AD4"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6DAFD4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0;margin-top:-38.6pt;width:25.5pt;height:20.95pt;z-index:251658243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" stroked="f">
              <v:textbox>
                <w:txbxContent>
                  <w:p w14:paraId="69E01182" w14:textId="7C76F0EC" w:rsidR="00B8576F" w:rsidRDefault="00496AD4"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0262B" w14:textId="77777777" w:rsidR="008226EA" w:rsidRDefault="008226EA" w:rsidP="00B348B3">
      <w:pPr>
        <w:spacing w:after="0" w:line="240" w:lineRule="auto"/>
      </w:pPr>
      <w:r>
        <w:separator/>
      </w:r>
    </w:p>
  </w:footnote>
  <w:footnote w:type="continuationSeparator" w:id="0">
    <w:p w14:paraId="5B747C8A" w14:textId="77777777" w:rsidR="008226EA" w:rsidRDefault="008226EA" w:rsidP="00B348B3">
      <w:pPr>
        <w:spacing w:after="0" w:line="240" w:lineRule="auto"/>
      </w:pPr>
      <w:r>
        <w:continuationSeparator/>
      </w:r>
    </w:p>
  </w:footnote>
  <w:footnote w:type="continuationNotice" w:id="1">
    <w:p w14:paraId="4237CB75" w14:textId="77777777" w:rsidR="008226EA" w:rsidRDefault="008226E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8CA86" w14:textId="54D1FDF0" w:rsidR="00B348B3" w:rsidRDefault="008C1FE2">
    <w:pPr>
      <w:pStyle w:val="Header"/>
    </w:pPr>
    <w:r>
      <w:rPr>
        <w:noProof/>
      </w:rPr>
      <w:drawing>
        <wp:anchor distT="0" distB="0" distL="114300" distR="114300" simplePos="0" relativeHeight="251660291" behindDoc="0" locked="0" layoutInCell="1" allowOverlap="1" wp14:anchorId="7023B840" wp14:editId="507A2F6C">
          <wp:simplePos x="0" y="0"/>
          <wp:positionH relativeFrom="page">
            <wp:align>right</wp:align>
          </wp:positionH>
          <wp:positionV relativeFrom="paragraph">
            <wp:posOffset>0</wp:posOffset>
          </wp:positionV>
          <wp:extent cx="10058400" cy="795655"/>
          <wp:effectExtent l="0" t="0" r="0" b="0"/>
          <wp:wrapNone/>
          <wp:docPr id="485796137" name="Picture 4857961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6678151" name="Picture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58400" cy="795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4171A"/>
    <w:multiLevelType w:val="hybridMultilevel"/>
    <w:tmpl w:val="D5140B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D3604"/>
    <w:multiLevelType w:val="hybridMultilevel"/>
    <w:tmpl w:val="F8AC96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38250B2"/>
    <w:multiLevelType w:val="hybridMultilevel"/>
    <w:tmpl w:val="090ED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782F43"/>
    <w:multiLevelType w:val="hybridMultilevel"/>
    <w:tmpl w:val="CF6051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86961E9"/>
    <w:multiLevelType w:val="hybridMultilevel"/>
    <w:tmpl w:val="36F01A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D7B83"/>
    <w:multiLevelType w:val="hybridMultilevel"/>
    <w:tmpl w:val="40C2C310"/>
    <w:lvl w:ilvl="0" w:tplc="527CE8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54B42EF"/>
    <w:multiLevelType w:val="hybridMultilevel"/>
    <w:tmpl w:val="1C8CAE20"/>
    <w:lvl w:ilvl="0" w:tplc="7DB052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661579"/>
    <w:multiLevelType w:val="hybridMultilevel"/>
    <w:tmpl w:val="3BE63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1835DF"/>
    <w:multiLevelType w:val="hybridMultilevel"/>
    <w:tmpl w:val="F2868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016924"/>
    <w:multiLevelType w:val="hybridMultilevel"/>
    <w:tmpl w:val="FB301A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BE7F85"/>
    <w:multiLevelType w:val="hybridMultilevel"/>
    <w:tmpl w:val="9348D5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8F68FD"/>
    <w:multiLevelType w:val="multilevel"/>
    <w:tmpl w:val="E5BA8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54226599">
    <w:abstractNumId w:val="6"/>
  </w:num>
  <w:num w:numId="2" w16cid:durableId="1913612904">
    <w:abstractNumId w:val="5"/>
  </w:num>
  <w:num w:numId="3" w16cid:durableId="1510947504">
    <w:abstractNumId w:val="2"/>
  </w:num>
  <w:num w:numId="4" w16cid:durableId="793016926">
    <w:abstractNumId w:val="3"/>
  </w:num>
  <w:num w:numId="5" w16cid:durableId="928540065">
    <w:abstractNumId w:val="7"/>
  </w:num>
  <w:num w:numId="6" w16cid:durableId="1389768852">
    <w:abstractNumId w:val="11"/>
  </w:num>
  <w:num w:numId="7" w16cid:durableId="261189907">
    <w:abstractNumId w:val="0"/>
  </w:num>
  <w:num w:numId="8" w16cid:durableId="1325939445">
    <w:abstractNumId w:val="4"/>
  </w:num>
  <w:num w:numId="9" w16cid:durableId="1021051028">
    <w:abstractNumId w:val="10"/>
  </w:num>
  <w:num w:numId="10" w16cid:durableId="1612202797">
    <w:abstractNumId w:val="1"/>
  </w:num>
  <w:num w:numId="11" w16cid:durableId="713624651">
    <w:abstractNumId w:val="8"/>
  </w:num>
  <w:num w:numId="12" w16cid:durableId="11199088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E3DC84E"/>
    <w:rsid w:val="000034AA"/>
    <w:rsid w:val="0000687F"/>
    <w:rsid w:val="0001175C"/>
    <w:rsid w:val="00011E64"/>
    <w:rsid w:val="00015688"/>
    <w:rsid w:val="000205CC"/>
    <w:rsid w:val="00022AC6"/>
    <w:rsid w:val="0003088C"/>
    <w:rsid w:val="000424B1"/>
    <w:rsid w:val="0004342E"/>
    <w:rsid w:val="00046334"/>
    <w:rsid w:val="00052AB1"/>
    <w:rsid w:val="00052EDE"/>
    <w:rsid w:val="0005499D"/>
    <w:rsid w:val="00054D31"/>
    <w:rsid w:val="0006188F"/>
    <w:rsid w:val="00061F2D"/>
    <w:rsid w:val="00062CB7"/>
    <w:rsid w:val="00066DE2"/>
    <w:rsid w:val="00076D76"/>
    <w:rsid w:val="00081493"/>
    <w:rsid w:val="000818A0"/>
    <w:rsid w:val="0008203F"/>
    <w:rsid w:val="00087966"/>
    <w:rsid w:val="00096C11"/>
    <w:rsid w:val="000A3DEF"/>
    <w:rsid w:val="000A45AD"/>
    <w:rsid w:val="000A55EE"/>
    <w:rsid w:val="000A6A0A"/>
    <w:rsid w:val="000A7B93"/>
    <w:rsid w:val="000B5C8F"/>
    <w:rsid w:val="000B6D28"/>
    <w:rsid w:val="000C0B3F"/>
    <w:rsid w:val="000C2623"/>
    <w:rsid w:val="000C3587"/>
    <w:rsid w:val="000C4AF9"/>
    <w:rsid w:val="000D2815"/>
    <w:rsid w:val="000D5E53"/>
    <w:rsid w:val="000D62B9"/>
    <w:rsid w:val="000E3612"/>
    <w:rsid w:val="000E54B6"/>
    <w:rsid w:val="000F0BCE"/>
    <w:rsid w:val="000F12C3"/>
    <w:rsid w:val="00103EBE"/>
    <w:rsid w:val="00105DE1"/>
    <w:rsid w:val="0010669A"/>
    <w:rsid w:val="00111B3C"/>
    <w:rsid w:val="00112024"/>
    <w:rsid w:val="0011479B"/>
    <w:rsid w:val="001169E6"/>
    <w:rsid w:val="001178BB"/>
    <w:rsid w:val="00120212"/>
    <w:rsid w:val="001212FE"/>
    <w:rsid w:val="001239C1"/>
    <w:rsid w:val="00131292"/>
    <w:rsid w:val="00131755"/>
    <w:rsid w:val="001414C6"/>
    <w:rsid w:val="00143818"/>
    <w:rsid w:val="00144753"/>
    <w:rsid w:val="00147500"/>
    <w:rsid w:val="00151BFA"/>
    <w:rsid w:val="001534CF"/>
    <w:rsid w:val="001570F3"/>
    <w:rsid w:val="0016533C"/>
    <w:rsid w:val="00167F4C"/>
    <w:rsid w:val="00173EFB"/>
    <w:rsid w:val="00174F57"/>
    <w:rsid w:val="0017652B"/>
    <w:rsid w:val="00186B8D"/>
    <w:rsid w:val="0019282F"/>
    <w:rsid w:val="00192F9D"/>
    <w:rsid w:val="00193005"/>
    <w:rsid w:val="001A39DD"/>
    <w:rsid w:val="001A520C"/>
    <w:rsid w:val="001A52CF"/>
    <w:rsid w:val="001A5493"/>
    <w:rsid w:val="001A704C"/>
    <w:rsid w:val="001B4506"/>
    <w:rsid w:val="001C0A89"/>
    <w:rsid w:val="001C62E7"/>
    <w:rsid w:val="001C6C65"/>
    <w:rsid w:val="001D25F3"/>
    <w:rsid w:val="001D2A7A"/>
    <w:rsid w:val="001D3E2D"/>
    <w:rsid w:val="001D4037"/>
    <w:rsid w:val="001E0A62"/>
    <w:rsid w:val="001E615A"/>
    <w:rsid w:val="001F22ED"/>
    <w:rsid w:val="00202362"/>
    <w:rsid w:val="00211415"/>
    <w:rsid w:val="00211CA7"/>
    <w:rsid w:val="00221665"/>
    <w:rsid w:val="0022270F"/>
    <w:rsid w:val="002230B1"/>
    <w:rsid w:val="00225851"/>
    <w:rsid w:val="00227C0C"/>
    <w:rsid w:val="0023603E"/>
    <w:rsid w:val="00243011"/>
    <w:rsid w:val="00246B82"/>
    <w:rsid w:val="0025105E"/>
    <w:rsid w:val="00254103"/>
    <w:rsid w:val="0025440F"/>
    <w:rsid w:val="00256471"/>
    <w:rsid w:val="00256997"/>
    <w:rsid w:val="002601EB"/>
    <w:rsid w:val="00260D12"/>
    <w:rsid w:val="00265AD3"/>
    <w:rsid w:val="00266A1F"/>
    <w:rsid w:val="00272530"/>
    <w:rsid w:val="002816CA"/>
    <w:rsid w:val="00281E8B"/>
    <w:rsid w:val="00283F03"/>
    <w:rsid w:val="00285774"/>
    <w:rsid w:val="00287EFF"/>
    <w:rsid w:val="00287F2A"/>
    <w:rsid w:val="002914C0"/>
    <w:rsid w:val="002919DF"/>
    <w:rsid w:val="002926F6"/>
    <w:rsid w:val="0029321A"/>
    <w:rsid w:val="00295EA5"/>
    <w:rsid w:val="002965D5"/>
    <w:rsid w:val="0029720F"/>
    <w:rsid w:val="002A04E2"/>
    <w:rsid w:val="002A21A2"/>
    <w:rsid w:val="002A4C4E"/>
    <w:rsid w:val="002A56C4"/>
    <w:rsid w:val="002A5AE8"/>
    <w:rsid w:val="002A6559"/>
    <w:rsid w:val="002C0695"/>
    <w:rsid w:val="002C0A2F"/>
    <w:rsid w:val="002C0EBB"/>
    <w:rsid w:val="002C363D"/>
    <w:rsid w:val="002C430E"/>
    <w:rsid w:val="002D02DC"/>
    <w:rsid w:val="002D0D33"/>
    <w:rsid w:val="002D1089"/>
    <w:rsid w:val="002D14B7"/>
    <w:rsid w:val="002D4575"/>
    <w:rsid w:val="002D5B64"/>
    <w:rsid w:val="002D7108"/>
    <w:rsid w:val="002D7BD0"/>
    <w:rsid w:val="002E1AF5"/>
    <w:rsid w:val="002E2AD9"/>
    <w:rsid w:val="002F23BF"/>
    <w:rsid w:val="00301F65"/>
    <w:rsid w:val="00302298"/>
    <w:rsid w:val="003023A2"/>
    <w:rsid w:val="00302CBC"/>
    <w:rsid w:val="003142BE"/>
    <w:rsid w:val="0031482E"/>
    <w:rsid w:val="003206B8"/>
    <w:rsid w:val="00321B0A"/>
    <w:rsid w:val="00321B82"/>
    <w:rsid w:val="00323D28"/>
    <w:rsid w:val="0032403D"/>
    <w:rsid w:val="00324D9E"/>
    <w:rsid w:val="00325118"/>
    <w:rsid w:val="00326B07"/>
    <w:rsid w:val="00332A67"/>
    <w:rsid w:val="003335E3"/>
    <w:rsid w:val="00333D08"/>
    <w:rsid w:val="00334223"/>
    <w:rsid w:val="003362D0"/>
    <w:rsid w:val="00337077"/>
    <w:rsid w:val="00337C96"/>
    <w:rsid w:val="00341D7F"/>
    <w:rsid w:val="003447C6"/>
    <w:rsid w:val="003454BF"/>
    <w:rsid w:val="0034611A"/>
    <w:rsid w:val="003514D0"/>
    <w:rsid w:val="00354605"/>
    <w:rsid w:val="0035749E"/>
    <w:rsid w:val="00361090"/>
    <w:rsid w:val="00361A1C"/>
    <w:rsid w:val="00370B1E"/>
    <w:rsid w:val="0037733A"/>
    <w:rsid w:val="00380342"/>
    <w:rsid w:val="0038251E"/>
    <w:rsid w:val="003826C7"/>
    <w:rsid w:val="0038376A"/>
    <w:rsid w:val="003930F9"/>
    <w:rsid w:val="0039625A"/>
    <w:rsid w:val="003963A3"/>
    <w:rsid w:val="003A498C"/>
    <w:rsid w:val="003A7886"/>
    <w:rsid w:val="003B3B73"/>
    <w:rsid w:val="003B3BAA"/>
    <w:rsid w:val="003C238E"/>
    <w:rsid w:val="003C59F6"/>
    <w:rsid w:val="003C7240"/>
    <w:rsid w:val="003D7323"/>
    <w:rsid w:val="003E6509"/>
    <w:rsid w:val="003E774A"/>
    <w:rsid w:val="003F15A4"/>
    <w:rsid w:val="0040043E"/>
    <w:rsid w:val="00401DEA"/>
    <w:rsid w:val="00402463"/>
    <w:rsid w:val="00405526"/>
    <w:rsid w:val="004057A7"/>
    <w:rsid w:val="00406067"/>
    <w:rsid w:val="00407FF2"/>
    <w:rsid w:val="00412519"/>
    <w:rsid w:val="00413CBF"/>
    <w:rsid w:val="004215C1"/>
    <w:rsid w:val="00422BBA"/>
    <w:rsid w:val="004232B2"/>
    <w:rsid w:val="00427ED2"/>
    <w:rsid w:val="00430486"/>
    <w:rsid w:val="004336C4"/>
    <w:rsid w:val="0043422C"/>
    <w:rsid w:val="0043467D"/>
    <w:rsid w:val="00447F34"/>
    <w:rsid w:val="0045163C"/>
    <w:rsid w:val="00456159"/>
    <w:rsid w:val="00460EF6"/>
    <w:rsid w:val="00462946"/>
    <w:rsid w:val="0046306C"/>
    <w:rsid w:val="00464298"/>
    <w:rsid w:val="00464D2A"/>
    <w:rsid w:val="0046637F"/>
    <w:rsid w:val="00467FE9"/>
    <w:rsid w:val="00471C2D"/>
    <w:rsid w:val="00472D78"/>
    <w:rsid w:val="00475B05"/>
    <w:rsid w:val="00477528"/>
    <w:rsid w:val="00480208"/>
    <w:rsid w:val="004806C8"/>
    <w:rsid w:val="00480A3B"/>
    <w:rsid w:val="00482D42"/>
    <w:rsid w:val="00490E45"/>
    <w:rsid w:val="004951CA"/>
    <w:rsid w:val="00495E16"/>
    <w:rsid w:val="00496AD4"/>
    <w:rsid w:val="004A4C47"/>
    <w:rsid w:val="004B5D42"/>
    <w:rsid w:val="004C045E"/>
    <w:rsid w:val="004C5258"/>
    <w:rsid w:val="004D0D09"/>
    <w:rsid w:val="004D31BE"/>
    <w:rsid w:val="004D3B3B"/>
    <w:rsid w:val="004D7137"/>
    <w:rsid w:val="004E1DD0"/>
    <w:rsid w:val="004E2919"/>
    <w:rsid w:val="004E5CD5"/>
    <w:rsid w:val="004E65FB"/>
    <w:rsid w:val="004F387D"/>
    <w:rsid w:val="004F3E7D"/>
    <w:rsid w:val="004F7C4E"/>
    <w:rsid w:val="00500FB5"/>
    <w:rsid w:val="00504F0A"/>
    <w:rsid w:val="00507548"/>
    <w:rsid w:val="00512C89"/>
    <w:rsid w:val="00513865"/>
    <w:rsid w:val="00513E81"/>
    <w:rsid w:val="00514ABF"/>
    <w:rsid w:val="00516E99"/>
    <w:rsid w:val="00522E18"/>
    <w:rsid w:val="00524144"/>
    <w:rsid w:val="00527D25"/>
    <w:rsid w:val="00527FF0"/>
    <w:rsid w:val="00536644"/>
    <w:rsid w:val="00550FC9"/>
    <w:rsid w:val="00553F8F"/>
    <w:rsid w:val="00554E03"/>
    <w:rsid w:val="005554AA"/>
    <w:rsid w:val="00563235"/>
    <w:rsid w:val="005641CB"/>
    <w:rsid w:val="0056491F"/>
    <w:rsid w:val="00564973"/>
    <w:rsid w:val="00565BCD"/>
    <w:rsid w:val="00572C45"/>
    <w:rsid w:val="00572F61"/>
    <w:rsid w:val="005731CC"/>
    <w:rsid w:val="0057336E"/>
    <w:rsid w:val="0057391F"/>
    <w:rsid w:val="00575A91"/>
    <w:rsid w:val="00580909"/>
    <w:rsid w:val="00583B56"/>
    <w:rsid w:val="00583B79"/>
    <w:rsid w:val="00583EB0"/>
    <w:rsid w:val="005854AB"/>
    <w:rsid w:val="00590729"/>
    <w:rsid w:val="00593544"/>
    <w:rsid w:val="00594FE6"/>
    <w:rsid w:val="00597EF6"/>
    <w:rsid w:val="005A0F5C"/>
    <w:rsid w:val="005A181D"/>
    <w:rsid w:val="005A49E4"/>
    <w:rsid w:val="005A4E6F"/>
    <w:rsid w:val="005A7D46"/>
    <w:rsid w:val="005B596F"/>
    <w:rsid w:val="005C63A6"/>
    <w:rsid w:val="005C6640"/>
    <w:rsid w:val="005D446D"/>
    <w:rsid w:val="005E34BB"/>
    <w:rsid w:val="005E54DC"/>
    <w:rsid w:val="005F0BE8"/>
    <w:rsid w:val="005F148A"/>
    <w:rsid w:val="005F2B6C"/>
    <w:rsid w:val="005F47AD"/>
    <w:rsid w:val="00601230"/>
    <w:rsid w:val="00603F5C"/>
    <w:rsid w:val="006069CD"/>
    <w:rsid w:val="00612036"/>
    <w:rsid w:val="00615552"/>
    <w:rsid w:val="00622778"/>
    <w:rsid w:val="00622B54"/>
    <w:rsid w:val="0062450D"/>
    <w:rsid w:val="0062521D"/>
    <w:rsid w:val="00627CBC"/>
    <w:rsid w:val="00642EDE"/>
    <w:rsid w:val="00645B37"/>
    <w:rsid w:val="00645F0A"/>
    <w:rsid w:val="006470D0"/>
    <w:rsid w:val="006560CC"/>
    <w:rsid w:val="00660D00"/>
    <w:rsid w:val="00661715"/>
    <w:rsid w:val="00664D46"/>
    <w:rsid w:val="00667BBA"/>
    <w:rsid w:val="00667CBD"/>
    <w:rsid w:val="00671797"/>
    <w:rsid w:val="00672791"/>
    <w:rsid w:val="00673268"/>
    <w:rsid w:val="00674D2F"/>
    <w:rsid w:val="00681097"/>
    <w:rsid w:val="0068149D"/>
    <w:rsid w:val="00683E78"/>
    <w:rsid w:val="00690754"/>
    <w:rsid w:val="006A09E6"/>
    <w:rsid w:val="006B1DAE"/>
    <w:rsid w:val="006B3ED2"/>
    <w:rsid w:val="006C0CDD"/>
    <w:rsid w:val="006C50F0"/>
    <w:rsid w:val="006D091A"/>
    <w:rsid w:val="006D0FAF"/>
    <w:rsid w:val="006D21A0"/>
    <w:rsid w:val="006D364B"/>
    <w:rsid w:val="006D6F81"/>
    <w:rsid w:val="006E172B"/>
    <w:rsid w:val="006E245A"/>
    <w:rsid w:val="006E2BD4"/>
    <w:rsid w:val="006E5DCC"/>
    <w:rsid w:val="006E7286"/>
    <w:rsid w:val="006F54AC"/>
    <w:rsid w:val="006F67CD"/>
    <w:rsid w:val="0070098D"/>
    <w:rsid w:val="00705A67"/>
    <w:rsid w:val="007070E0"/>
    <w:rsid w:val="007103C6"/>
    <w:rsid w:val="00714218"/>
    <w:rsid w:val="00715DE8"/>
    <w:rsid w:val="007261CF"/>
    <w:rsid w:val="00732752"/>
    <w:rsid w:val="00735585"/>
    <w:rsid w:val="00735F66"/>
    <w:rsid w:val="00740DBF"/>
    <w:rsid w:val="00746F16"/>
    <w:rsid w:val="00747FF7"/>
    <w:rsid w:val="00753A09"/>
    <w:rsid w:val="00761A2E"/>
    <w:rsid w:val="007634B2"/>
    <w:rsid w:val="0076451A"/>
    <w:rsid w:val="0077127E"/>
    <w:rsid w:val="007719FF"/>
    <w:rsid w:val="00772F26"/>
    <w:rsid w:val="007777A9"/>
    <w:rsid w:val="00781541"/>
    <w:rsid w:val="00785495"/>
    <w:rsid w:val="00793286"/>
    <w:rsid w:val="00796818"/>
    <w:rsid w:val="007A1282"/>
    <w:rsid w:val="007A153C"/>
    <w:rsid w:val="007A233A"/>
    <w:rsid w:val="007A7CFF"/>
    <w:rsid w:val="007B0ABF"/>
    <w:rsid w:val="007B0E04"/>
    <w:rsid w:val="007C5251"/>
    <w:rsid w:val="007C60CC"/>
    <w:rsid w:val="007D6F01"/>
    <w:rsid w:val="007E0A12"/>
    <w:rsid w:val="007E0E59"/>
    <w:rsid w:val="007E5352"/>
    <w:rsid w:val="007F1DDA"/>
    <w:rsid w:val="007F3869"/>
    <w:rsid w:val="007F5093"/>
    <w:rsid w:val="007F551C"/>
    <w:rsid w:val="007F60ED"/>
    <w:rsid w:val="00801AC1"/>
    <w:rsid w:val="0080271A"/>
    <w:rsid w:val="00802E69"/>
    <w:rsid w:val="00805497"/>
    <w:rsid w:val="00806EAE"/>
    <w:rsid w:val="00813F0B"/>
    <w:rsid w:val="00815342"/>
    <w:rsid w:val="0081779E"/>
    <w:rsid w:val="00817F71"/>
    <w:rsid w:val="00820F01"/>
    <w:rsid w:val="00821C69"/>
    <w:rsid w:val="008226EA"/>
    <w:rsid w:val="008229D3"/>
    <w:rsid w:val="008243B4"/>
    <w:rsid w:val="00825FFD"/>
    <w:rsid w:val="0082773C"/>
    <w:rsid w:val="00830DF2"/>
    <w:rsid w:val="008322E1"/>
    <w:rsid w:val="00836188"/>
    <w:rsid w:val="0085193A"/>
    <w:rsid w:val="008527C5"/>
    <w:rsid w:val="0085488C"/>
    <w:rsid w:val="00856E64"/>
    <w:rsid w:val="00863C5A"/>
    <w:rsid w:val="008707F2"/>
    <w:rsid w:val="008727F7"/>
    <w:rsid w:val="0087442C"/>
    <w:rsid w:val="00875F0C"/>
    <w:rsid w:val="0087699E"/>
    <w:rsid w:val="00881215"/>
    <w:rsid w:val="00881B51"/>
    <w:rsid w:val="00885333"/>
    <w:rsid w:val="008923FC"/>
    <w:rsid w:val="00894ECD"/>
    <w:rsid w:val="00896CA1"/>
    <w:rsid w:val="008A325C"/>
    <w:rsid w:val="008A60AF"/>
    <w:rsid w:val="008A7509"/>
    <w:rsid w:val="008B044D"/>
    <w:rsid w:val="008B0608"/>
    <w:rsid w:val="008B09D1"/>
    <w:rsid w:val="008B5FA7"/>
    <w:rsid w:val="008C11BD"/>
    <w:rsid w:val="008C1FE2"/>
    <w:rsid w:val="008C315C"/>
    <w:rsid w:val="008C6C16"/>
    <w:rsid w:val="008D7F5F"/>
    <w:rsid w:val="008E10B5"/>
    <w:rsid w:val="008E1742"/>
    <w:rsid w:val="008E2E06"/>
    <w:rsid w:val="008F08B4"/>
    <w:rsid w:val="008F661E"/>
    <w:rsid w:val="008F6E0D"/>
    <w:rsid w:val="00900315"/>
    <w:rsid w:val="009019EF"/>
    <w:rsid w:val="00912EFD"/>
    <w:rsid w:val="00914273"/>
    <w:rsid w:val="00920624"/>
    <w:rsid w:val="00920E23"/>
    <w:rsid w:val="009214C4"/>
    <w:rsid w:val="00923605"/>
    <w:rsid w:val="00924E46"/>
    <w:rsid w:val="00927C73"/>
    <w:rsid w:val="00932A25"/>
    <w:rsid w:val="00932B1C"/>
    <w:rsid w:val="00940E0F"/>
    <w:rsid w:val="00943DF7"/>
    <w:rsid w:val="009453B4"/>
    <w:rsid w:val="00950AE5"/>
    <w:rsid w:val="00951CDF"/>
    <w:rsid w:val="00955989"/>
    <w:rsid w:val="00955D8D"/>
    <w:rsid w:val="00955F2B"/>
    <w:rsid w:val="009612CE"/>
    <w:rsid w:val="00963F18"/>
    <w:rsid w:val="00971045"/>
    <w:rsid w:val="009725A2"/>
    <w:rsid w:val="009730BE"/>
    <w:rsid w:val="00974264"/>
    <w:rsid w:val="00982E3C"/>
    <w:rsid w:val="00983D4B"/>
    <w:rsid w:val="00985AD5"/>
    <w:rsid w:val="009860EC"/>
    <w:rsid w:val="00991025"/>
    <w:rsid w:val="009915C2"/>
    <w:rsid w:val="009926CA"/>
    <w:rsid w:val="00994DBE"/>
    <w:rsid w:val="009A6F53"/>
    <w:rsid w:val="009A74DB"/>
    <w:rsid w:val="009B0625"/>
    <w:rsid w:val="009B22BF"/>
    <w:rsid w:val="009B23CA"/>
    <w:rsid w:val="009B35E3"/>
    <w:rsid w:val="009B49FA"/>
    <w:rsid w:val="009B7640"/>
    <w:rsid w:val="009C0646"/>
    <w:rsid w:val="009C4AB7"/>
    <w:rsid w:val="009D2B15"/>
    <w:rsid w:val="009D2BEF"/>
    <w:rsid w:val="009D6D58"/>
    <w:rsid w:val="009E2441"/>
    <w:rsid w:val="009F01D7"/>
    <w:rsid w:val="009F0A78"/>
    <w:rsid w:val="009F796B"/>
    <w:rsid w:val="009F7A43"/>
    <w:rsid w:val="00A04992"/>
    <w:rsid w:val="00A04AA8"/>
    <w:rsid w:val="00A0554F"/>
    <w:rsid w:val="00A12226"/>
    <w:rsid w:val="00A126A2"/>
    <w:rsid w:val="00A1372B"/>
    <w:rsid w:val="00A146DB"/>
    <w:rsid w:val="00A22EE0"/>
    <w:rsid w:val="00A23462"/>
    <w:rsid w:val="00A24C72"/>
    <w:rsid w:val="00A2590B"/>
    <w:rsid w:val="00A3112D"/>
    <w:rsid w:val="00A31BF6"/>
    <w:rsid w:val="00A32036"/>
    <w:rsid w:val="00A36599"/>
    <w:rsid w:val="00A37BAF"/>
    <w:rsid w:val="00A41803"/>
    <w:rsid w:val="00A41F8F"/>
    <w:rsid w:val="00A42F8E"/>
    <w:rsid w:val="00A44DD2"/>
    <w:rsid w:val="00A45CBB"/>
    <w:rsid w:val="00A47D34"/>
    <w:rsid w:val="00A51BF3"/>
    <w:rsid w:val="00A539F5"/>
    <w:rsid w:val="00A54F9F"/>
    <w:rsid w:val="00A56F0E"/>
    <w:rsid w:val="00A628DD"/>
    <w:rsid w:val="00A66508"/>
    <w:rsid w:val="00A670C7"/>
    <w:rsid w:val="00A71561"/>
    <w:rsid w:val="00A71A46"/>
    <w:rsid w:val="00A776C3"/>
    <w:rsid w:val="00A77EED"/>
    <w:rsid w:val="00A84243"/>
    <w:rsid w:val="00A91EF7"/>
    <w:rsid w:val="00A9278B"/>
    <w:rsid w:val="00A97A7D"/>
    <w:rsid w:val="00AA2079"/>
    <w:rsid w:val="00AA268D"/>
    <w:rsid w:val="00AA2CB7"/>
    <w:rsid w:val="00AA31DB"/>
    <w:rsid w:val="00AA39AA"/>
    <w:rsid w:val="00AB17BC"/>
    <w:rsid w:val="00AB1819"/>
    <w:rsid w:val="00AB27B6"/>
    <w:rsid w:val="00AB37F8"/>
    <w:rsid w:val="00AB7381"/>
    <w:rsid w:val="00AC172A"/>
    <w:rsid w:val="00AC487C"/>
    <w:rsid w:val="00AC72D1"/>
    <w:rsid w:val="00AD0319"/>
    <w:rsid w:val="00AE32D8"/>
    <w:rsid w:val="00AF0647"/>
    <w:rsid w:val="00AF1FCC"/>
    <w:rsid w:val="00AF3C00"/>
    <w:rsid w:val="00AF5F2E"/>
    <w:rsid w:val="00AF6E76"/>
    <w:rsid w:val="00B01A2A"/>
    <w:rsid w:val="00B0308D"/>
    <w:rsid w:val="00B0772C"/>
    <w:rsid w:val="00B20A57"/>
    <w:rsid w:val="00B21D5E"/>
    <w:rsid w:val="00B26932"/>
    <w:rsid w:val="00B26ABA"/>
    <w:rsid w:val="00B276B9"/>
    <w:rsid w:val="00B27F11"/>
    <w:rsid w:val="00B348B3"/>
    <w:rsid w:val="00B35C6B"/>
    <w:rsid w:val="00B365EB"/>
    <w:rsid w:val="00B36C8D"/>
    <w:rsid w:val="00B42B3A"/>
    <w:rsid w:val="00B437C4"/>
    <w:rsid w:val="00B54F9C"/>
    <w:rsid w:val="00B56F40"/>
    <w:rsid w:val="00B601CC"/>
    <w:rsid w:val="00B6299C"/>
    <w:rsid w:val="00B653B7"/>
    <w:rsid w:val="00B706A6"/>
    <w:rsid w:val="00B708CC"/>
    <w:rsid w:val="00B7655D"/>
    <w:rsid w:val="00B8576F"/>
    <w:rsid w:val="00B85E6A"/>
    <w:rsid w:val="00B8695A"/>
    <w:rsid w:val="00B91096"/>
    <w:rsid w:val="00B92C5E"/>
    <w:rsid w:val="00B97EE2"/>
    <w:rsid w:val="00BA47BD"/>
    <w:rsid w:val="00BA6BFE"/>
    <w:rsid w:val="00BA6FB7"/>
    <w:rsid w:val="00BB26B8"/>
    <w:rsid w:val="00BB40DE"/>
    <w:rsid w:val="00BB733B"/>
    <w:rsid w:val="00BC1BB5"/>
    <w:rsid w:val="00BC1E73"/>
    <w:rsid w:val="00BD06CC"/>
    <w:rsid w:val="00BD08CC"/>
    <w:rsid w:val="00BD23F2"/>
    <w:rsid w:val="00BD712B"/>
    <w:rsid w:val="00BE14AD"/>
    <w:rsid w:val="00BE26FE"/>
    <w:rsid w:val="00BE2767"/>
    <w:rsid w:val="00BE2824"/>
    <w:rsid w:val="00BE2DDD"/>
    <w:rsid w:val="00BE4813"/>
    <w:rsid w:val="00BE4A71"/>
    <w:rsid w:val="00BE5E86"/>
    <w:rsid w:val="00BE62F9"/>
    <w:rsid w:val="00BF2B68"/>
    <w:rsid w:val="00BF3477"/>
    <w:rsid w:val="00BF3A58"/>
    <w:rsid w:val="00BF68BB"/>
    <w:rsid w:val="00BF7D57"/>
    <w:rsid w:val="00C00AAA"/>
    <w:rsid w:val="00C0132F"/>
    <w:rsid w:val="00C0400A"/>
    <w:rsid w:val="00C051B5"/>
    <w:rsid w:val="00C05D29"/>
    <w:rsid w:val="00C11102"/>
    <w:rsid w:val="00C14047"/>
    <w:rsid w:val="00C176DB"/>
    <w:rsid w:val="00C17B92"/>
    <w:rsid w:val="00C205BA"/>
    <w:rsid w:val="00C20925"/>
    <w:rsid w:val="00C23A84"/>
    <w:rsid w:val="00C301B6"/>
    <w:rsid w:val="00C31B18"/>
    <w:rsid w:val="00C33F35"/>
    <w:rsid w:val="00C35AF3"/>
    <w:rsid w:val="00C37DC1"/>
    <w:rsid w:val="00C43289"/>
    <w:rsid w:val="00C43EFE"/>
    <w:rsid w:val="00C51429"/>
    <w:rsid w:val="00C51511"/>
    <w:rsid w:val="00C526E0"/>
    <w:rsid w:val="00C5285E"/>
    <w:rsid w:val="00C55C49"/>
    <w:rsid w:val="00C56052"/>
    <w:rsid w:val="00C67EEC"/>
    <w:rsid w:val="00C7077F"/>
    <w:rsid w:val="00C72B0F"/>
    <w:rsid w:val="00C73727"/>
    <w:rsid w:val="00C7668C"/>
    <w:rsid w:val="00C8197F"/>
    <w:rsid w:val="00C83714"/>
    <w:rsid w:val="00C90040"/>
    <w:rsid w:val="00C9006F"/>
    <w:rsid w:val="00C918A6"/>
    <w:rsid w:val="00C937CD"/>
    <w:rsid w:val="00C969DE"/>
    <w:rsid w:val="00C973B0"/>
    <w:rsid w:val="00C973F4"/>
    <w:rsid w:val="00C9741D"/>
    <w:rsid w:val="00CA0A98"/>
    <w:rsid w:val="00CA0AB4"/>
    <w:rsid w:val="00CA663B"/>
    <w:rsid w:val="00CB0002"/>
    <w:rsid w:val="00CB5FD3"/>
    <w:rsid w:val="00CB6B5E"/>
    <w:rsid w:val="00CC06C9"/>
    <w:rsid w:val="00CC1054"/>
    <w:rsid w:val="00CC732C"/>
    <w:rsid w:val="00CD22FD"/>
    <w:rsid w:val="00CD5555"/>
    <w:rsid w:val="00CE4C64"/>
    <w:rsid w:val="00CE7753"/>
    <w:rsid w:val="00CF0B73"/>
    <w:rsid w:val="00CF1BD2"/>
    <w:rsid w:val="00CF338F"/>
    <w:rsid w:val="00CF4596"/>
    <w:rsid w:val="00CF5AF8"/>
    <w:rsid w:val="00D02075"/>
    <w:rsid w:val="00D026E9"/>
    <w:rsid w:val="00D06C2A"/>
    <w:rsid w:val="00D10147"/>
    <w:rsid w:val="00D113F9"/>
    <w:rsid w:val="00D12078"/>
    <w:rsid w:val="00D12869"/>
    <w:rsid w:val="00D12C56"/>
    <w:rsid w:val="00D131E5"/>
    <w:rsid w:val="00D161FE"/>
    <w:rsid w:val="00D24C3F"/>
    <w:rsid w:val="00D3113C"/>
    <w:rsid w:val="00D3219F"/>
    <w:rsid w:val="00D32D45"/>
    <w:rsid w:val="00D36626"/>
    <w:rsid w:val="00D36DC3"/>
    <w:rsid w:val="00D42836"/>
    <w:rsid w:val="00D43B57"/>
    <w:rsid w:val="00D478F5"/>
    <w:rsid w:val="00D47F65"/>
    <w:rsid w:val="00D534CE"/>
    <w:rsid w:val="00D536CA"/>
    <w:rsid w:val="00D54139"/>
    <w:rsid w:val="00D62E90"/>
    <w:rsid w:val="00D653FF"/>
    <w:rsid w:val="00D674DE"/>
    <w:rsid w:val="00D72325"/>
    <w:rsid w:val="00D73945"/>
    <w:rsid w:val="00D74236"/>
    <w:rsid w:val="00D7514D"/>
    <w:rsid w:val="00D75197"/>
    <w:rsid w:val="00D76C00"/>
    <w:rsid w:val="00D81585"/>
    <w:rsid w:val="00D816B5"/>
    <w:rsid w:val="00D82E9E"/>
    <w:rsid w:val="00D87260"/>
    <w:rsid w:val="00D918B0"/>
    <w:rsid w:val="00D941CE"/>
    <w:rsid w:val="00D943AF"/>
    <w:rsid w:val="00D95ECC"/>
    <w:rsid w:val="00D96DE8"/>
    <w:rsid w:val="00DA6A38"/>
    <w:rsid w:val="00DA78C8"/>
    <w:rsid w:val="00DB2C33"/>
    <w:rsid w:val="00DB40DA"/>
    <w:rsid w:val="00DB4CAC"/>
    <w:rsid w:val="00DB5333"/>
    <w:rsid w:val="00DB7E89"/>
    <w:rsid w:val="00DC384D"/>
    <w:rsid w:val="00DC7B41"/>
    <w:rsid w:val="00DC7C15"/>
    <w:rsid w:val="00DD2392"/>
    <w:rsid w:val="00DD59BD"/>
    <w:rsid w:val="00DD6884"/>
    <w:rsid w:val="00DE4C15"/>
    <w:rsid w:val="00DE71E7"/>
    <w:rsid w:val="00DE7840"/>
    <w:rsid w:val="00DF02B9"/>
    <w:rsid w:val="00DF1514"/>
    <w:rsid w:val="00DF2C72"/>
    <w:rsid w:val="00DF3091"/>
    <w:rsid w:val="00DF332F"/>
    <w:rsid w:val="00DF36C7"/>
    <w:rsid w:val="00DF50F6"/>
    <w:rsid w:val="00DF63D6"/>
    <w:rsid w:val="00E00CC4"/>
    <w:rsid w:val="00E04F90"/>
    <w:rsid w:val="00E0570B"/>
    <w:rsid w:val="00E07B6F"/>
    <w:rsid w:val="00E1163C"/>
    <w:rsid w:val="00E16BA7"/>
    <w:rsid w:val="00E225B3"/>
    <w:rsid w:val="00E2272B"/>
    <w:rsid w:val="00E2429C"/>
    <w:rsid w:val="00E270B1"/>
    <w:rsid w:val="00E272CB"/>
    <w:rsid w:val="00E2738B"/>
    <w:rsid w:val="00E31633"/>
    <w:rsid w:val="00E3387C"/>
    <w:rsid w:val="00E35F3D"/>
    <w:rsid w:val="00E43C7B"/>
    <w:rsid w:val="00E4719A"/>
    <w:rsid w:val="00E53774"/>
    <w:rsid w:val="00E540C8"/>
    <w:rsid w:val="00E5538C"/>
    <w:rsid w:val="00E5540F"/>
    <w:rsid w:val="00E57780"/>
    <w:rsid w:val="00E62030"/>
    <w:rsid w:val="00E655B6"/>
    <w:rsid w:val="00E656A5"/>
    <w:rsid w:val="00E724FB"/>
    <w:rsid w:val="00E72E43"/>
    <w:rsid w:val="00E7774C"/>
    <w:rsid w:val="00E806ED"/>
    <w:rsid w:val="00E837DB"/>
    <w:rsid w:val="00E94108"/>
    <w:rsid w:val="00E956DE"/>
    <w:rsid w:val="00EA321A"/>
    <w:rsid w:val="00EA6DA1"/>
    <w:rsid w:val="00EA7F16"/>
    <w:rsid w:val="00EB3656"/>
    <w:rsid w:val="00EB5711"/>
    <w:rsid w:val="00EC0351"/>
    <w:rsid w:val="00EC3373"/>
    <w:rsid w:val="00EC3D9F"/>
    <w:rsid w:val="00EC60A0"/>
    <w:rsid w:val="00EC6B06"/>
    <w:rsid w:val="00ED2D18"/>
    <w:rsid w:val="00ED68CD"/>
    <w:rsid w:val="00ED6C6E"/>
    <w:rsid w:val="00ED7A6E"/>
    <w:rsid w:val="00EE2978"/>
    <w:rsid w:val="00EE2B95"/>
    <w:rsid w:val="00EE3D67"/>
    <w:rsid w:val="00EE5360"/>
    <w:rsid w:val="00EE62D7"/>
    <w:rsid w:val="00EF118F"/>
    <w:rsid w:val="00EF6190"/>
    <w:rsid w:val="00EF62F3"/>
    <w:rsid w:val="00EF77BE"/>
    <w:rsid w:val="00EF7FF2"/>
    <w:rsid w:val="00F01BDE"/>
    <w:rsid w:val="00F040AD"/>
    <w:rsid w:val="00F1067F"/>
    <w:rsid w:val="00F10F2D"/>
    <w:rsid w:val="00F1246B"/>
    <w:rsid w:val="00F13B2E"/>
    <w:rsid w:val="00F14D25"/>
    <w:rsid w:val="00F161D9"/>
    <w:rsid w:val="00F16845"/>
    <w:rsid w:val="00F255EE"/>
    <w:rsid w:val="00F27120"/>
    <w:rsid w:val="00F317AA"/>
    <w:rsid w:val="00F31E51"/>
    <w:rsid w:val="00F31EC2"/>
    <w:rsid w:val="00F379B1"/>
    <w:rsid w:val="00F418BA"/>
    <w:rsid w:val="00F43D43"/>
    <w:rsid w:val="00F452BB"/>
    <w:rsid w:val="00F4624F"/>
    <w:rsid w:val="00F4635E"/>
    <w:rsid w:val="00F506A2"/>
    <w:rsid w:val="00F600A1"/>
    <w:rsid w:val="00F61EB6"/>
    <w:rsid w:val="00F65949"/>
    <w:rsid w:val="00F738F9"/>
    <w:rsid w:val="00F90715"/>
    <w:rsid w:val="00F94524"/>
    <w:rsid w:val="00F95928"/>
    <w:rsid w:val="00FA6F15"/>
    <w:rsid w:val="00FB163F"/>
    <w:rsid w:val="00FB1977"/>
    <w:rsid w:val="00FB2A5C"/>
    <w:rsid w:val="00FB2FF7"/>
    <w:rsid w:val="00FB5A70"/>
    <w:rsid w:val="00FC4FAB"/>
    <w:rsid w:val="00FD3E50"/>
    <w:rsid w:val="00FD6349"/>
    <w:rsid w:val="00FD6CEB"/>
    <w:rsid w:val="00FE110C"/>
    <w:rsid w:val="00FE1262"/>
    <w:rsid w:val="00FE1835"/>
    <w:rsid w:val="00FE1940"/>
    <w:rsid w:val="00FE6A71"/>
    <w:rsid w:val="00FF09BA"/>
    <w:rsid w:val="00FF2CC7"/>
    <w:rsid w:val="00FF33E4"/>
    <w:rsid w:val="00FF6379"/>
    <w:rsid w:val="044515EB"/>
    <w:rsid w:val="071EC1F8"/>
    <w:rsid w:val="0CA22E0F"/>
    <w:rsid w:val="17BC855A"/>
    <w:rsid w:val="1B9E8433"/>
    <w:rsid w:val="1E1004B9"/>
    <w:rsid w:val="1E3DC84E"/>
    <w:rsid w:val="1E7EE803"/>
    <w:rsid w:val="20C128E2"/>
    <w:rsid w:val="21CF3456"/>
    <w:rsid w:val="2790220A"/>
    <w:rsid w:val="279221BE"/>
    <w:rsid w:val="32D2E595"/>
    <w:rsid w:val="3A25C0DF"/>
    <w:rsid w:val="4914F1F8"/>
    <w:rsid w:val="4B2E3F38"/>
    <w:rsid w:val="567A6B1A"/>
    <w:rsid w:val="5CC7AEAE"/>
    <w:rsid w:val="7304F91D"/>
    <w:rsid w:val="7421E01B"/>
    <w:rsid w:val="7A1A032A"/>
    <w:rsid w:val="7A72D19F"/>
    <w:rsid w:val="7E32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3DC84E"/>
  <w15:chartTrackingRefBased/>
  <w15:docId w15:val="{89963D9B-03B6-4D90-9881-1994CA8D6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837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371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371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37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3714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4E291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3335E3"/>
    <w:rPr>
      <w:color w:val="808080"/>
    </w:rPr>
  </w:style>
  <w:style w:type="paragraph" w:styleId="ListParagraph">
    <w:name w:val="List Paragraph"/>
    <w:basedOn w:val="Normal"/>
    <w:uiPriority w:val="34"/>
    <w:qFormat/>
    <w:rsid w:val="00B6299C"/>
    <w:pPr>
      <w:ind w:left="720"/>
      <w:contextualSpacing/>
    </w:pPr>
  </w:style>
  <w:style w:type="paragraph" w:styleId="Revision">
    <w:name w:val="Revision"/>
    <w:hidden/>
    <w:uiPriority w:val="99"/>
    <w:semiHidden/>
    <w:rsid w:val="00DF36C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348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48B3"/>
  </w:style>
  <w:style w:type="paragraph" w:styleId="Footer">
    <w:name w:val="footer"/>
    <w:basedOn w:val="Normal"/>
    <w:link w:val="FooterChar"/>
    <w:uiPriority w:val="99"/>
    <w:unhideWhenUsed/>
    <w:rsid w:val="00B348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48B3"/>
  </w:style>
  <w:style w:type="paragraph" w:customStyle="1" w:styleId="paragraph">
    <w:name w:val="paragraph"/>
    <w:basedOn w:val="Normal"/>
    <w:rsid w:val="00690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690754"/>
  </w:style>
  <w:style w:type="character" w:customStyle="1" w:styleId="eop">
    <w:name w:val="eop"/>
    <w:basedOn w:val="DefaultParagraphFont"/>
    <w:rsid w:val="00690754"/>
  </w:style>
  <w:style w:type="paragraph" w:styleId="BalloonText">
    <w:name w:val="Balloon Text"/>
    <w:basedOn w:val="Normal"/>
    <w:link w:val="BalloonTextChar"/>
    <w:uiPriority w:val="99"/>
    <w:semiHidden/>
    <w:unhideWhenUsed/>
    <w:rsid w:val="009B23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3CA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unhideWhenUsed/>
    <w:rsid w:val="00CA0AB4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CA0AB4"/>
    <w:rPr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D95ECC"/>
    <w:rPr>
      <w:color w:val="0563C1" w:themeColor="hyperlink"/>
      <w:u w:val="single"/>
    </w:rPr>
  </w:style>
  <w:style w:type="character" w:customStyle="1" w:styleId="Style1">
    <w:name w:val="Style1"/>
    <w:basedOn w:val="DefaultParagraphFont"/>
    <w:uiPriority w:val="1"/>
    <w:rsid w:val="00FF33E4"/>
    <w:rPr>
      <w:rFonts w:ascii="Calibri" w:hAnsi="Calibri"/>
      <w:b w:val="0"/>
      <w:i/>
      <w:sz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61555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4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TARPeerAssessment@astho.org" TargetMode="External"/><Relationship Id="rId18" Type="http://schemas.openxmlformats.org/officeDocument/2006/relationships/hyperlink" Target="https://www.astho.org/contentassets/438c3bbe4f75461aacbfc5d00d830fd7/star-health-agency-guide.pdf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hyperlink" Target="https://forms.monday.com/forms/9138b76ac1ce2091acd9d0d5c019a1af?r=use1" TargetMode="External"/><Relationship Id="rId17" Type="http://schemas.openxmlformats.org/officeDocument/2006/relationships/hyperlink" Target="mailto:STARPeerAssessment@astho.or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forms.monday.com/forms/9138b76ac1ce2091acd9d0d5c019a1af?r=use1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astho.org/contentassets/438c3bbe4f75461aacbfc5d00d830fd7/star-capacity-indicators-data-dictionary.pdf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www.astho.org/contentassets/438c3bbe4f75461aacbfc5d00d830fd7/star-capacity-indicators-data-dictionary.pdf" TargetMode="External"/><Relationship Id="rId23" Type="http://schemas.openxmlformats.org/officeDocument/2006/relationships/glossaryDocument" Target="glossary/document.xml"/><Relationship Id="rId10" Type="http://schemas.openxmlformats.org/officeDocument/2006/relationships/hyperlink" Target="https://www.astho.org/contentassets/438c3bbe4f75461aacbfc5d00d830fd7/star-health-agency-guide.pdf" TargetMode="External"/><Relationship Id="rId19" Type="http://schemas.openxmlformats.org/officeDocument/2006/relationships/hyperlink" Target="https://www.astho.org/contentassets/438c3bbe4f75461aacbfc5d00d830fd7/star-capacity-indicators-data-dictionary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astho.org/contentassets/438c3bbe4f75461aacbfc5d00d830fd7/star-health-agency-guide.pdf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667B7ACB13F4D61A090A50164EE7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240DD2-755B-469B-85BC-46A2DF1485C0}"/>
      </w:docPartPr>
      <w:docPartBody>
        <w:p w:rsidR="00190905" w:rsidRDefault="0035749E" w:rsidP="0035749E">
          <w:pPr>
            <w:pStyle w:val="2667B7ACB13F4D61A090A50164EE7CA21"/>
          </w:pPr>
          <w:r w:rsidRPr="00601230">
            <w:rPr>
              <w:rStyle w:val="PlaceholderText"/>
              <w:color w:val="003A5C"/>
            </w:rPr>
            <w:t>Click or tap here to enter text.</w:t>
          </w:r>
        </w:p>
      </w:docPartBody>
    </w:docPart>
    <w:docPart>
      <w:docPartPr>
        <w:name w:val="6CE9FFC9B26F4F27B0F9676CA1BFE0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40057-E9AC-4EF9-810E-312EEA17FAE9}"/>
      </w:docPartPr>
      <w:docPartBody>
        <w:p w:rsidR="00190905" w:rsidRDefault="0035749E" w:rsidP="0035749E">
          <w:pPr>
            <w:pStyle w:val="6CE9FFC9B26F4F27B0F9676CA1BFE00F1"/>
          </w:pPr>
          <w:r w:rsidRPr="00601230">
            <w:rPr>
              <w:rStyle w:val="PlaceholderText"/>
              <w:color w:val="003A5C"/>
            </w:rPr>
            <w:t>Click or tap here to enter text.</w:t>
          </w:r>
        </w:p>
      </w:docPartBody>
    </w:docPart>
    <w:docPart>
      <w:docPartPr>
        <w:name w:val="523ACEDE3AE942A098CE58F4A7E072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8136F9-25FB-42D9-B6EC-A75B5C2DA7C3}"/>
      </w:docPartPr>
      <w:docPartBody>
        <w:p w:rsidR="00190905" w:rsidRDefault="0035749E" w:rsidP="0035749E">
          <w:pPr>
            <w:pStyle w:val="523ACEDE3AE942A098CE58F4A7E072711"/>
          </w:pPr>
          <w:r w:rsidRPr="00601230">
            <w:rPr>
              <w:rStyle w:val="PlaceholderText"/>
              <w:color w:val="003A5C"/>
            </w:rPr>
            <w:t>Click or tap here to enter text.</w:t>
          </w:r>
        </w:p>
      </w:docPartBody>
    </w:docPart>
    <w:docPart>
      <w:docPartPr>
        <w:name w:val="B02859EEFEFA4086B955CEB44EABF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C1130A-40C8-4A61-8BBE-A4F31D23630B}"/>
      </w:docPartPr>
      <w:docPartBody>
        <w:p w:rsidR="00190905" w:rsidRDefault="000E54B6" w:rsidP="000E54B6">
          <w:pPr>
            <w:pStyle w:val="B02859EEFEFA4086B955CEB44EABF5D6"/>
          </w:pPr>
          <w:r w:rsidRPr="00426E6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9E374CBD6C4BA0B3DE7B9149C9CE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8EC280-48FD-4856-B6A4-0B481A4D3979}"/>
      </w:docPartPr>
      <w:docPartBody>
        <w:p w:rsidR="00190905" w:rsidRDefault="0035749E" w:rsidP="0035749E">
          <w:pPr>
            <w:pStyle w:val="149E374CBD6C4BA0B3DE7B9149C9CE151"/>
          </w:pPr>
          <w:r w:rsidRPr="00601230">
            <w:rPr>
              <w:rStyle w:val="PlaceholderText"/>
              <w:color w:val="003A5C"/>
            </w:rPr>
            <w:t>Click or tap here to enter text.</w:t>
          </w:r>
        </w:p>
      </w:docPartBody>
    </w:docPart>
    <w:docPart>
      <w:docPartPr>
        <w:name w:val="3E428B12D7264ADF86B7784BCF1294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184FC7-7234-47C4-B516-6631D873A382}"/>
      </w:docPartPr>
      <w:docPartBody>
        <w:p w:rsidR="007E4F40" w:rsidRDefault="0035749E" w:rsidP="0035749E">
          <w:pPr>
            <w:pStyle w:val="3E428B12D7264ADF86B7784BCF12941D1"/>
          </w:pPr>
          <w:r w:rsidRPr="00601230">
            <w:rPr>
              <w:rStyle w:val="PlaceholderText"/>
              <w:color w:val="003A5C"/>
            </w:rPr>
            <w:t>Click or tap here to enter text.</w:t>
          </w:r>
        </w:p>
      </w:docPartBody>
    </w:docPart>
    <w:docPart>
      <w:docPartPr>
        <w:name w:val="FABD8076F8AE494E96B3C6A6D3B59F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A3009B-B44E-4181-B459-396F79F88241}"/>
      </w:docPartPr>
      <w:docPartBody>
        <w:p w:rsidR="007E4F40" w:rsidRDefault="0035749E" w:rsidP="0035749E">
          <w:pPr>
            <w:pStyle w:val="FABD8076F8AE494E96B3C6A6D3B59FED1"/>
          </w:pPr>
          <w:r w:rsidRPr="00601230">
            <w:rPr>
              <w:rStyle w:val="PlaceholderText"/>
              <w:color w:val="003A5C"/>
            </w:rPr>
            <w:t>Click or tap here to enter text.</w:t>
          </w:r>
        </w:p>
      </w:docPartBody>
    </w:docPart>
    <w:docPart>
      <w:docPartPr>
        <w:name w:val="08B7AAEFAA1F474798DEF65311762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A7B0F5-5929-4E01-9170-608DCDE9E330}"/>
      </w:docPartPr>
      <w:docPartBody>
        <w:p w:rsidR="007E4F40" w:rsidRDefault="0035749E" w:rsidP="0035749E">
          <w:pPr>
            <w:pStyle w:val="08B7AAEFAA1F474798DEF65311762DFB1"/>
          </w:pPr>
          <w:r w:rsidRPr="00E4719A">
            <w:rPr>
              <w:rStyle w:val="PlaceholderText"/>
              <w:color w:val="003A5C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7EFA1A506C54527A409EF2A7BF11D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478D8B-21A0-4D3B-A512-CA0A49BAD3C0}"/>
      </w:docPartPr>
      <w:docPartBody>
        <w:p w:rsidR="007E4F40" w:rsidRDefault="0035749E" w:rsidP="0035749E">
          <w:pPr>
            <w:pStyle w:val="57EFA1A506C54527A409EF2A7BF11D6C1"/>
          </w:pPr>
          <w:r w:rsidRPr="00E4719A">
            <w:rPr>
              <w:rStyle w:val="PlaceholderText"/>
              <w:color w:val="003A5C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0A81760F3CF44E1AEBF066D82859F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017015-0807-4B88-964E-BF7D72709F7F}"/>
      </w:docPartPr>
      <w:docPartBody>
        <w:p w:rsidR="007E4F40" w:rsidRDefault="0035749E" w:rsidP="0035749E">
          <w:pPr>
            <w:pStyle w:val="20A81760F3CF44E1AEBF066D82859FE01"/>
          </w:pPr>
          <w:r w:rsidRPr="00601230">
            <w:rPr>
              <w:rStyle w:val="PlaceholderText"/>
              <w:color w:val="003A5C"/>
            </w:rPr>
            <w:t>Click or tap here to enter text.</w:t>
          </w:r>
        </w:p>
      </w:docPartBody>
    </w:docPart>
    <w:docPart>
      <w:docPartPr>
        <w:name w:val="98732A4092AD406CAE58370E37B80D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7A345B-F04D-4FA1-B3C0-EF117C690DD6}"/>
      </w:docPartPr>
      <w:docPartBody>
        <w:p w:rsidR="007E4F40" w:rsidRDefault="0035749E" w:rsidP="0035749E">
          <w:pPr>
            <w:pStyle w:val="98732A4092AD406CAE58370E37B80D261"/>
          </w:pPr>
          <w:r w:rsidRPr="00EB1406">
            <w:rPr>
              <w:rStyle w:val="PlaceholderText"/>
            </w:rPr>
            <w:t>Choose an item.</w:t>
          </w:r>
        </w:p>
      </w:docPartBody>
    </w:docPart>
    <w:docPart>
      <w:docPartPr>
        <w:name w:val="62B0E7650D14458080E726B44888C5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CDAD4A-F37A-4EC8-881A-9B25633DA8BA}"/>
      </w:docPartPr>
      <w:docPartBody>
        <w:p w:rsidR="007E4F40" w:rsidRDefault="0035749E" w:rsidP="0035749E">
          <w:pPr>
            <w:pStyle w:val="62B0E7650D14458080E726B44888C5061"/>
          </w:pPr>
          <w:r w:rsidRPr="00EB1406">
            <w:rPr>
              <w:rStyle w:val="PlaceholderText"/>
            </w:rPr>
            <w:t>Choose an item.</w:t>
          </w:r>
        </w:p>
      </w:docPartBody>
    </w:docPart>
    <w:docPart>
      <w:docPartPr>
        <w:name w:val="E97F175B52D643AABF63190FDBD211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6BFC2C-78CF-4D6D-AEEF-652FDF56FF9F}"/>
      </w:docPartPr>
      <w:docPartBody>
        <w:p w:rsidR="007E4F40" w:rsidRDefault="0035749E" w:rsidP="0035749E">
          <w:pPr>
            <w:pStyle w:val="E97F175B52D643AABF63190FDBD21152"/>
          </w:pPr>
          <w:r w:rsidRPr="0032403D">
            <w:rPr>
              <w:rStyle w:val="PlaceholderText"/>
              <w:color w:val="003A5C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1B82DC0D9754C82B6D7D4ECC77465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0F4BAE-73B1-4560-9E1D-EAFD3BF3C614}"/>
      </w:docPartPr>
      <w:docPartBody>
        <w:p w:rsidR="007E4F40" w:rsidRDefault="0035749E" w:rsidP="0035749E">
          <w:pPr>
            <w:pStyle w:val="41B82DC0D9754C82B6D7D4ECC77465A0"/>
          </w:pPr>
          <w:r w:rsidRPr="00601230">
            <w:rPr>
              <w:rStyle w:val="PlaceholderText"/>
              <w:color w:val="003A5C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3B6E67E7B864005B0A93E8C8DD433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22E1AE-90C9-4BBD-8077-87C5FAB91027}"/>
      </w:docPartPr>
      <w:docPartBody>
        <w:p w:rsidR="007E4F40" w:rsidRDefault="0035749E" w:rsidP="0035749E">
          <w:pPr>
            <w:pStyle w:val="33B6E67E7B864005B0A93E8C8DD433EB"/>
          </w:pPr>
          <w:r w:rsidRPr="00601230">
            <w:rPr>
              <w:rStyle w:val="PlaceholderText"/>
              <w:color w:val="003A5C"/>
            </w:rPr>
            <w:t>Click or tap here to enter text.</w:t>
          </w:r>
        </w:p>
      </w:docPartBody>
    </w:docPart>
    <w:docPart>
      <w:docPartPr>
        <w:name w:val="6ED8163B810F4F4EAC9A9C7CD0B933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58B3AE-9D3C-4D25-AF0A-5F3520E2EAD1}"/>
      </w:docPartPr>
      <w:docPartBody>
        <w:p w:rsidR="007E4F40" w:rsidRDefault="0035749E" w:rsidP="0035749E">
          <w:pPr>
            <w:pStyle w:val="6ED8163B810F4F4EAC9A9C7CD0B933C9"/>
          </w:pPr>
          <w:r w:rsidRPr="00601230">
            <w:rPr>
              <w:rStyle w:val="PlaceholderText"/>
              <w:color w:val="003A5C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7EE5D1FEBE24957AB94062EB1C36E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EB7A9A-1C41-4AC2-837B-1F67E8B6884A}"/>
      </w:docPartPr>
      <w:docPartBody>
        <w:p w:rsidR="007E4F40" w:rsidRDefault="0035749E" w:rsidP="0035749E">
          <w:pPr>
            <w:pStyle w:val="97EE5D1FEBE24957AB94062EB1C36E85"/>
          </w:pPr>
          <w:r w:rsidRPr="00601230">
            <w:rPr>
              <w:rStyle w:val="PlaceholderText"/>
              <w:color w:val="003A5C"/>
            </w:rPr>
            <w:t>Click or tap here to enter text.</w:t>
          </w:r>
        </w:p>
      </w:docPartBody>
    </w:docPart>
    <w:docPart>
      <w:docPartPr>
        <w:name w:val="E8FD59E76B3144ADA86B9D9988FA50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93D637-F342-4EE9-B662-405174A43B8B}"/>
      </w:docPartPr>
      <w:docPartBody>
        <w:p w:rsidR="007E4F40" w:rsidRDefault="0035749E" w:rsidP="0035749E">
          <w:pPr>
            <w:pStyle w:val="E8FD59E76B3144ADA86B9D9988FA50CE"/>
          </w:pPr>
          <w:r w:rsidRPr="00EB1406">
            <w:rPr>
              <w:rStyle w:val="PlaceholderText"/>
            </w:rPr>
            <w:t>Choose an item.</w:t>
          </w:r>
        </w:p>
      </w:docPartBody>
    </w:docPart>
    <w:docPart>
      <w:docPartPr>
        <w:name w:val="A948EFC9B12140048AB06B5B834317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95C477-EB69-4AE6-B5BD-0D33E88EC66B}"/>
      </w:docPartPr>
      <w:docPartBody>
        <w:p w:rsidR="009D1AD2" w:rsidRDefault="009D1AD2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77AF"/>
    <w:rsid w:val="00051401"/>
    <w:rsid w:val="00073BB3"/>
    <w:rsid w:val="000E54B6"/>
    <w:rsid w:val="00190905"/>
    <w:rsid w:val="00271AC1"/>
    <w:rsid w:val="002E78B1"/>
    <w:rsid w:val="00346C97"/>
    <w:rsid w:val="0035749E"/>
    <w:rsid w:val="0036759D"/>
    <w:rsid w:val="005777AF"/>
    <w:rsid w:val="005D1647"/>
    <w:rsid w:val="007A3ADD"/>
    <w:rsid w:val="007E4F40"/>
    <w:rsid w:val="00850875"/>
    <w:rsid w:val="00857D8F"/>
    <w:rsid w:val="009A0CFC"/>
    <w:rsid w:val="009D1AD2"/>
    <w:rsid w:val="00A0177F"/>
    <w:rsid w:val="00A7076F"/>
    <w:rsid w:val="00A87B81"/>
    <w:rsid w:val="00A90E48"/>
    <w:rsid w:val="00B2741E"/>
    <w:rsid w:val="00BF18C4"/>
    <w:rsid w:val="00C029E7"/>
    <w:rsid w:val="00C35AB2"/>
    <w:rsid w:val="00D321E6"/>
    <w:rsid w:val="00D3768B"/>
    <w:rsid w:val="00DD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5749E"/>
    <w:rPr>
      <w:color w:val="808080"/>
    </w:rPr>
  </w:style>
  <w:style w:type="paragraph" w:customStyle="1" w:styleId="B02859EEFEFA4086B955CEB44EABF5D6">
    <w:name w:val="B02859EEFEFA4086B955CEB44EABF5D6"/>
    <w:rsid w:val="000E54B6"/>
    <w:rPr>
      <w:rFonts w:eastAsiaTheme="minorHAnsi"/>
    </w:rPr>
  </w:style>
  <w:style w:type="paragraph" w:customStyle="1" w:styleId="2667B7ACB13F4D61A090A50164EE7CA21">
    <w:name w:val="2667B7ACB13F4D61A090A50164EE7CA21"/>
    <w:rsid w:val="0035749E"/>
    <w:rPr>
      <w:rFonts w:eastAsiaTheme="minorHAnsi"/>
    </w:rPr>
  </w:style>
  <w:style w:type="paragraph" w:customStyle="1" w:styleId="3E428B12D7264ADF86B7784BCF12941D1">
    <w:name w:val="3E428B12D7264ADF86B7784BCF12941D1"/>
    <w:rsid w:val="0035749E"/>
    <w:rPr>
      <w:rFonts w:eastAsiaTheme="minorHAnsi"/>
    </w:rPr>
  </w:style>
  <w:style w:type="paragraph" w:customStyle="1" w:styleId="FABD8076F8AE494E96B3C6A6D3B59FED1">
    <w:name w:val="FABD8076F8AE494E96B3C6A6D3B59FED1"/>
    <w:rsid w:val="0035749E"/>
    <w:rPr>
      <w:rFonts w:eastAsiaTheme="minorHAnsi"/>
    </w:rPr>
  </w:style>
  <w:style w:type="paragraph" w:customStyle="1" w:styleId="57EFA1A506C54527A409EF2A7BF11D6C1">
    <w:name w:val="57EFA1A506C54527A409EF2A7BF11D6C1"/>
    <w:rsid w:val="0035749E"/>
    <w:rPr>
      <w:rFonts w:eastAsiaTheme="minorHAnsi"/>
    </w:rPr>
  </w:style>
  <w:style w:type="paragraph" w:customStyle="1" w:styleId="6CE9FFC9B26F4F27B0F9676CA1BFE00F1">
    <w:name w:val="6CE9FFC9B26F4F27B0F9676CA1BFE00F1"/>
    <w:rsid w:val="0035749E"/>
    <w:rPr>
      <w:rFonts w:eastAsiaTheme="minorHAnsi"/>
    </w:rPr>
  </w:style>
  <w:style w:type="paragraph" w:customStyle="1" w:styleId="20A81760F3CF44E1AEBF066D82859FE01">
    <w:name w:val="20A81760F3CF44E1AEBF066D82859FE01"/>
    <w:rsid w:val="0035749E"/>
    <w:rPr>
      <w:rFonts w:eastAsiaTheme="minorHAnsi"/>
    </w:rPr>
  </w:style>
  <w:style w:type="paragraph" w:customStyle="1" w:styleId="E97F175B52D643AABF63190FDBD21152">
    <w:name w:val="E97F175B52D643AABF63190FDBD21152"/>
    <w:rsid w:val="0035749E"/>
    <w:rPr>
      <w:rFonts w:eastAsiaTheme="minorHAnsi"/>
    </w:rPr>
  </w:style>
  <w:style w:type="paragraph" w:customStyle="1" w:styleId="08B7AAEFAA1F474798DEF65311762DFB1">
    <w:name w:val="08B7AAEFAA1F474798DEF65311762DFB1"/>
    <w:rsid w:val="0035749E"/>
    <w:rPr>
      <w:rFonts w:eastAsiaTheme="minorHAnsi"/>
    </w:rPr>
  </w:style>
  <w:style w:type="paragraph" w:customStyle="1" w:styleId="523ACEDE3AE942A098CE58F4A7E072711">
    <w:name w:val="523ACEDE3AE942A098CE58F4A7E072711"/>
    <w:rsid w:val="0035749E"/>
    <w:rPr>
      <w:rFonts w:eastAsiaTheme="minorHAnsi"/>
    </w:rPr>
  </w:style>
  <w:style w:type="paragraph" w:customStyle="1" w:styleId="41B82DC0D9754C82B6D7D4ECC77465A0">
    <w:name w:val="41B82DC0D9754C82B6D7D4ECC77465A0"/>
    <w:rsid w:val="0035749E"/>
    <w:rPr>
      <w:rFonts w:eastAsiaTheme="minorHAnsi"/>
    </w:rPr>
  </w:style>
  <w:style w:type="paragraph" w:customStyle="1" w:styleId="149E374CBD6C4BA0B3DE7B9149C9CE151">
    <w:name w:val="149E374CBD6C4BA0B3DE7B9149C9CE151"/>
    <w:rsid w:val="0035749E"/>
    <w:rPr>
      <w:rFonts w:eastAsiaTheme="minorHAnsi"/>
    </w:rPr>
  </w:style>
  <w:style w:type="paragraph" w:customStyle="1" w:styleId="33B6E67E7B864005B0A93E8C8DD433EB">
    <w:name w:val="33B6E67E7B864005B0A93E8C8DD433EB"/>
    <w:rsid w:val="0035749E"/>
    <w:rPr>
      <w:rFonts w:eastAsiaTheme="minorHAnsi"/>
    </w:rPr>
  </w:style>
  <w:style w:type="paragraph" w:customStyle="1" w:styleId="6ED8163B810F4F4EAC9A9C7CD0B933C9">
    <w:name w:val="6ED8163B810F4F4EAC9A9C7CD0B933C9"/>
    <w:rsid w:val="0035749E"/>
    <w:rPr>
      <w:rFonts w:eastAsiaTheme="minorHAnsi"/>
    </w:rPr>
  </w:style>
  <w:style w:type="paragraph" w:customStyle="1" w:styleId="97EE5D1FEBE24957AB94062EB1C36E85">
    <w:name w:val="97EE5D1FEBE24957AB94062EB1C36E85"/>
    <w:rsid w:val="0035749E"/>
    <w:rPr>
      <w:rFonts w:eastAsiaTheme="minorHAnsi"/>
    </w:rPr>
  </w:style>
  <w:style w:type="paragraph" w:customStyle="1" w:styleId="E8FD59E76B3144ADA86B9D9988FA50CE">
    <w:name w:val="E8FD59E76B3144ADA86B9D9988FA50CE"/>
    <w:rsid w:val="0035749E"/>
    <w:rPr>
      <w:rFonts w:eastAsiaTheme="minorHAnsi"/>
    </w:rPr>
  </w:style>
  <w:style w:type="paragraph" w:customStyle="1" w:styleId="62B0E7650D14458080E726B44888C5061">
    <w:name w:val="62B0E7650D14458080E726B44888C5061"/>
    <w:rsid w:val="0035749E"/>
    <w:rPr>
      <w:rFonts w:eastAsiaTheme="minorHAnsi"/>
    </w:rPr>
  </w:style>
  <w:style w:type="paragraph" w:customStyle="1" w:styleId="98732A4092AD406CAE58370E37B80D261">
    <w:name w:val="98732A4092AD406CAE58370E37B80D261"/>
    <w:rsid w:val="0035749E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512E45F3E17949B199D35F1AC2F790" ma:contentTypeVersion="17" ma:contentTypeDescription="Create a new document." ma:contentTypeScope="" ma:versionID="f16dc7bf5b6dc44ed90b288ce659ea9a">
  <xsd:schema xmlns:xsd="http://www.w3.org/2001/XMLSchema" xmlns:xs="http://www.w3.org/2001/XMLSchema" xmlns:p="http://schemas.microsoft.com/office/2006/metadata/properties" xmlns:ns2="1999f0da-7219-461d-82b4-c6f1a443255a" xmlns:ns3="59d592d9-3333-4441-a0bd-1a99d77e9805" xmlns:ns4="6f04fd38-88d0-493d-bcfe-f0680152bc54" targetNamespace="http://schemas.microsoft.com/office/2006/metadata/properties" ma:root="true" ma:fieldsID="1e1ad6275ef3fa1dc3e23bcbfaaff74f" ns2:_="" ns3:_="" ns4:_="">
    <xsd:import namespace="1999f0da-7219-461d-82b4-c6f1a443255a"/>
    <xsd:import namespace="59d592d9-3333-4441-a0bd-1a99d77e9805"/>
    <xsd:import namespace="6f04fd38-88d0-493d-bcfe-f0680152bc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99f0da-7219-461d-82b4-c6f1a44325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3a201dd-47de-4cb5-b1b8-fb4eacb25a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d592d9-3333-4441-a0bd-1a99d77e980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4fd38-88d0-493d-bcfe-f0680152bc54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e461e4bb-97bf-4597-97e6-d0a52790291c}" ma:internalName="TaxCatchAll" ma:showField="CatchAllData" ma:web="59d592d9-3333-4441-a0bd-1a99d77e98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999f0da-7219-461d-82b4-c6f1a443255a">
      <Terms xmlns="http://schemas.microsoft.com/office/infopath/2007/PartnerControls"/>
    </lcf76f155ced4ddcb4097134ff3c332f>
    <TaxCatchAll xmlns="6f04fd38-88d0-493d-bcfe-f0680152bc5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D00F8E-DB49-4288-8820-2A1F2834B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99f0da-7219-461d-82b4-c6f1a443255a"/>
    <ds:schemaRef ds:uri="59d592d9-3333-4441-a0bd-1a99d77e9805"/>
    <ds:schemaRef ds:uri="6f04fd38-88d0-493d-bcfe-f0680152bc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28CEAB-835A-4AAA-8A0B-9DABAC2F9AE6}">
  <ds:schemaRefs>
    <ds:schemaRef ds:uri="http://schemas.microsoft.com/office/2006/metadata/properties"/>
    <ds:schemaRef ds:uri="http://schemas.microsoft.com/office/infopath/2007/PartnerControls"/>
    <ds:schemaRef ds:uri="1999f0da-7219-461d-82b4-c6f1a443255a"/>
    <ds:schemaRef ds:uri="6f04fd38-88d0-493d-bcfe-f0680152bc54"/>
  </ds:schemaRefs>
</ds:datastoreItem>
</file>

<file path=customXml/itemProps3.xml><?xml version="1.0" encoding="utf-8"?>
<ds:datastoreItem xmlns:ds="http://schemas.openxmlformats.org/officeDocument/2006/customXml" ds:itemID="{C9EFBEAD-83A3-414F-AF2F-5AA17E653E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612</Words>
  <Characters>3493</Characters>
  <Application>Microsoft Office Word</Application>
  <DocSecurity>0</DocSecurity>
  <Lines>29</Lines>
  <Paragraphs>8</Paragraphs>
  <ScaleCrop>false</ScaleCrop>
  <Company/>
  <LinksUpToDate>false</LinksUpToDate>
  <CharactersWithSpaces>4097</CharactersWithSpaces>
  <SharedDoc>false</SharedDoc>
  <HLinks>
    <vt:vector size="24" baseType="variant">
      <vt:variant>
        <vt:i4>196648</vt:i4>
      </vt:variant>
      <vt:variant>
        <vt:i4>0</vt:i4>
      </vt:variant>
      <vt:variant>
        <vt:i4>0</vt:i4>
      </vt:variant>
      <vt:variant>
        <vt:i4>5</vt:i4>
      </vt:variant>
      <vt:variant>
        <vt:lpwstr>https://astho.sharepoint.com/:w:/s/GLEWUnit/EdgQIQ8cUb5NhUax5h88bp8Bu4pFrZseOkvzxFr5G_W76w?e=zjNh9R</vt:lpwstr>
      </vt:variant>
      <vt:variant>
        <vt:lpwstr/>
      </vt:variant>
      <vt:variant>
        <vt:i4>58</vt:i4>
      </vt:variant>
      <vt:variant>
        <vt:i4>6</vt:i4>
      </vt:variant>
      <vt:variant>
        <vt:i4>0</vt:i4>
      </vt:variant>
      <vt:variant>
        <vt:i4>5</vt:i4>
      </vt:variant>
      <vt:variant>
        <vt:lpwstr>mailto:STARPeerAssessment@astho.org</vt:lpwstr>
      </vt:variant>
      <vt:variant>
        <vt:lpwstr/>
      </vt:variant>
      <vt:variant>
        <vt:i4>6553711</vt:i4>
      </vt:variant>
      <vt:variant>
        <vt:i4>3</vt:i4>
      </vt:variant>
      <vt:variant>
        <vt:i4>0</vt:i4>
      </vt:variant>
      <vt:variant>
        <vt:i4>5</vt:i4>
      </vt:variant>
      <vt:variant>
        <vt:lpwstr>https://forms.monday.com/forms/9138b76ac1ce2091acd9d0d5c019a1af?r=use1</vt:lpwstr>
      </vt:variant>
      <vt:variant>
        <vt:lpwstr/>
      </vt:variant>
      <vt:variant>
        <vt:i4>196648</vt:i4>
      </vt:variant>
      <vt:variant>
        <vt:i4>0</vt:i4>
      </vt:variant>
      <vt:variant>
        <vt:i4>0</vt:i4>
      </vt:variant>
      <vt:variant>
        <vt:i4>5</vt:i4>
      </vt:variant>
      <vt:variant>
        <vt:lpwstr>https://astho.sharepoint.com/:w:/s/GLEWUnit/EdgQIQ8cUb5NhUax5h88bp8Bu4pFrZseOkvzxFr5G_W76w?e=zjNh9R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Touma</dc:creator>
  <cp:keywords/>
  <dc:description/>
  <cp:lastModifiedBy>Emily Lapayowker</cp:lastModifiedBy>
  <cp:revision>2</cp:revision>
  <cp:lastPrinted>2022-03-01T01:31:00Z</cp:lastPrinted>
  <dcterms:created xsi:type="dcterms:W3CDTF">2023-09-01T19:23:00Z</dcterms:created>
  <dcterms:modified xsi:type="dcterms:W3CDTF">2023-09-01T19:23:00Z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0x01010001512E45F3E17949B199D35F1AC2F790</vt:lpwstr>
  </property>
  <property fmtid="{D5CDD505-2E9C-101B-9397-08002B2CF9AE}" pid="3" name="MediaServiceImageTags">
    <vt:lpwstr/>
  </property>
</Properties>
</file>